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2E369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bookmarkStart w:id="0" w:name="_Hlk82032167"/>
      <w:bookmarkEnd w:id="0"/>
      <w:r w:rsidRPr="00B1347D">
        <w:rPr>
          <w:color w:val="000000" w:themeColor="text1"/>
          <w:sz w:val="26"/>
          <w:szCs w:val="26"/>
        </w:rPr>
        <w:t>Министерство образования Республики Беларусь</w:t>
      </w:r>
    </w:p>
    <w:p w14:paraId="4B8B0604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Учреждение образования</w:t>
      </w:r>
    </w:p>
    <w:p w14:paraId="2F729D3F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«Брестский государственный технический университет»</w:t>
      </w:r>
    </w:p>
    <w:p w14:paraId="5B0752E6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Кафедра ИИТ</w:t>
      </w:r>
    </w:p>
    <w:p w14:paraId="430439AA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14250F1E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6CC1BC00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5F563E7D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0AA8303C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714F13B5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01B40383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71F77CB2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3E77BD24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129FDE08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1A15851E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46A089D1" w14:textId="64024C28" w:rsidR="0040451C" w:rsidRPr="00DF1689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Лабораторная работа №</w:t>
      </w:r>
      <w:r w:rsidR="000C2811">
        <w:rPr>
          <w:color w:val="000000" w:themeColor="text1"/>
          <w:sz w:val="26"/>
          <w:szCs w:val="26"/>
        </w:rPr>
        <w:t>3</w:t>
      </w:r>
    </w:p>
    <w:p w14:paraId="17D4006D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По дисциплине «Теоретические</w:t>
      </w:r>
      <w:r>
        <w:rPr>
          <w:color w:val="000000" w:themeColor="text1"/>
          <w:sz w:val="26"/>
          <w:szCs w:val="26"/>
        </w:rPr>
        <w:t xml:space="preserve"> и множественные основы интеллектуальных систем</w:t>
      </w:r>
      <w:r w:rsidRPr="00B1347D">
        <w:rPr>
          <w:color w:val="000000" w:themeColor="text1"/>
          <w:sz w:val="26"/>
          <w:szCs w:val="26"/>
        </w:rPr>
        <w:t xml:space="preserve">» </w:t>
      </w:r>
    </w:p>
    <w:p w14:paraId="3B2125D9" w14:textId="1CD1960D" w:rsidR="0040451C" w:rsidRPr="000F7780" w:rsidRDefault="0040451C" w:rsidP="000F7780">
      <w:pPr>
        <w:spacing w:after="0" w:line="240" w:lineRule="auto"/>
        <w:ind w:firstLine="284"/>
        <w:jc w:val="center"/>
        <w:rPr>
          <w:rFonts w:ascii="Times New Roman" w:hAnsi="Times New Roman" w:cs="Times New Roman"/>
          <w:bCs/>
          <w:iCs/>
          <w:sz w:val="26"/>
          <w:szCs w:val="26"/>
        </w:rPr>
      </w:pPr>
      <w:r w:rsidRPr="007804B0">
        <w:rPr>
          <w:color w:val="000000" w:themeColor="text1"/>
          <w:sz w:val="26"/>
          <w:szCs w:val="26"/>
        </w:rPr>
        <w:t>Тема: «</w:t>
      </w:r>
      <w:r w:rsidR="000F7780" w:rsidRPr="000F7780">
        <w:rPr>
          <w:rFonts w:ascii="Times New Roman" w:hAnsi="Times New Roman" w:cs="Times New Roman"/>
          <w:bCs/>
          <w:iCs/>
          <w:sz w:val="26"/>
          <w:szCs w:val="26"/>
        </w:rPr>
        <w:t>Нахождение компонент связности неориентированного графа.</w:t>
      </w:r>
      <w:r w:rsidR="000F7780" w:rsidRPr="000F7780">
        <w:rPr>
          <w:rFonts w:ascii="Times New Roman" w:hAnsi="Times New Roman" w:cs="Times New Roman"/>
          <w:bCs/>
          <w:iCs/>
          <w:sz w:val="26"/>
          <w:szCs w:val="26"/>
        </w:rPr>
        <w:t xml:space="preserve"> </w:t>
      </w:r>
      <w:r w:rsidR="000F7780" w:rsidRPr="000F7780">
        <w:rPr>
          <w:rFonts w:ascii="Times New Roman" w:hAnsi="Times New Roman"/>
          <w:bCs/>
          <w:iCs/>
          <w:sz w:val="26"/>
          <w:szCs w:val="26"/>
        </w:rPr>
        <w:t>Нахождение кратчайшего пути в графе</w:t>
      </w:r>
      <w:r w:rsidRPr="007804B0">
        <w:rPr>
          <w:color w:val="000000" w:themeColor="text1"/>
          <w:sz w:val="26"/>
          <w:szCs w:val="26"/>
        </w:rPr>
        <w:t>»</w:t>
      </w:r>
    </w:p>
    <w:p w14:paraId="01B5BDEB" w14:textId="77777777" w:rsidR="0040451C" w:rsidRPr="007804B0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344389CF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1E0A8ED7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161680E9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785C23F6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01DC92DA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05FA59B0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704F7A05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340914C8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5B6F1AD7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5065904F" w14:textId="77777777" w:rsidR="0040451C" w:rsidRPr="00B1347D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635DF73F" w14:textId="77777777" w:rsidR="0040451C" w:rsidRPr="00B1347D" w:rsidRDefault="0040451C" w:rsidP="0040451C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>Выполнил:</w:t>
      </w:r>
    </w:p>
    <w:p w14:paraId="26E30FD8" w14:textId="77777777" w:rsidR="0040451C" w:rsidRPr="00B1347D" w:rsidRDefault="0040451C" w:rsidP="0040451C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 xml:space="preserve">Студент 1 курса </w:t>
      </w:r>
    </w:p>
    <w:p w14:paraId="6FE390C8" w14:textId="77777777" w:rsidR="0040451C" w:rsidRPr="00B1347D" w:rsidRDefault="0040451C" w:rsidP="0040451C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>Группы ИИ-21(1)</w:t>
      </w:r>
    </w:p>
    <w:p w14:paraId="08363528" w14:textId="77777777" w:rsidR="0040451C" w:rsidRPr="00B1347D" w:rsidRDefault="0040451C" w:rsidP="0040451C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>Кирилович А.А.</w:t>
      </w:r>
    </w:p>
    <w:p w14:paraId="22A1F39C" w14:textId="77777777" w:rsidR="0040451C" w:rsidRPr="00B1347D" w:rsidRDefault="0040451C" w:rsidP="0040451C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 w:rsidRPr="00B1347D">
        <w:rPr>
          <w:rFonts w:ascii="Times New Roman" w:hAnsi="Times New Roman"/>
          <w:sz w:val="26"/>
          <w:szCs w:val="26"/>
        </w:rPr>
        <w:t>Проверил:</w:t>
      </w:r>
    </w:p>
    <w:p w14:paraId="3A0B645D" w14:textId="77777777" w:rsidR="0040451C" w:rsidRPr="00B1347D" w:rsidRDefault="0040451C" w:rsidP="0040451C">
      <w:pPr>
        <w:spacing w:after="0"/>
        <w:ind w:left="6372"/>
        <w:contextualSpacing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Глущенко Т. А. </w:t>
      </w:r>
    </w:p>
    <w:p w14:paraId="62162291" w14:textId="77777777" w:rsidR="0040451C" w:rsidRPr="00B1347D" w:rsidRDefault="0040451C" w:rsidP="0040451C">
      <w:pPr>
        <w:pStyle w:val="a4"/>
        <w:spacing w:before="40" w:beforeAutospacing="0" w:after="40" w:afterAutospacing="0"/>
        <w:ind w:left="7088" w:firstLine="567"/>
        <w:jc w:val="right"/>
        <w:rPr>
          <w:color w:val="000000" w:themeColor="text1"/>
          <w:sz w:val="26"/>
          <w:szCs w:val="26"/>
        </w:rPr>
      </w:pPr>
    </w:p>
    <w:p w14:paraId="06390C44" w14:textId="77777777" w:rsidR="0040451C" w:rsidRPr="00B1347D" w:rsidRDefault="0040451C" w:rsidP="0040451C">
      <w:pPr>
        <w:pStyle w:val="a4"/>
        <w:spacing w:before="40" w:beforeAutospacing="0" w:after="40" w:afterAutospacing="0"/>
        <w:ind w:left="7088" w:firstLine="567"/>
        <w:jc w:val="right"/>
        <w:rPr>
          <w:color w:val="000000" w:themeColor="text1"/>
          <w:sz w:val="26"/>
          <w:szCs w:val="26"/>
        </w:rPr>
      </w:pPr>
    </w:p>
    <w:p w14:paraId="55983C48" w14:textId="77777777" w:rsidR="0040451C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4C4D7D1B" w14:textId="77777777" w:rsidR="0040451C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</w:p>
    <w:p w14:paraId="53C564AD" w14:textId="2A770078" w:rsidR="0040451C" w:rsidRDefault="0040451C" w:rsidP="0040451C">
      <w:pPr>
        <w:pStyle w:val="a4"/>
        <w:spacing w:before="40" w:beforeAutospacing="0" w:after="40" w:afterAutospacing="0"/>
        <w:jc w:val="center"/>
        <w:rPr>
          <w:color w:val="000000" w:themeColor="text1"/>
          <w:sz w:val="26"/>
          <w:szCs w:val="26"/>
        </w:rPr>
      </w:pPr>
      <w:r w:rsidRPr="00B1347D">
        <w:rPr>
          <w:color w:val="000000" w:themeColor="text1"/>
          <w:sz w:val="26"/>
          <w:szCs w:val="26"/>
        </w:rPr>
        <w:t>Брест 202</w:t>
      </w:r>
      <w:r w:rsidRPr="00DF1689">
        <w:rPr>
          <w:color w:val="000000" w:themeColor="text1"/>
          <w:sz w:val="26"/>
          <w:szCs w:val="26"/>
        </w:rPr>
        <w:t>2</w:t>
      </w:r>
    </w:p>
    <w:p w14:paraId="6D28CACE" w14:textId="50F94323" w:rsidR="000C2811" w:rsidRDefault="000C2811" w:rsidP="000F7780">
      <w:pPr>
        <w:pStyle w:val="a4"/>
        <w:spacing w:before="40" w:beforeAutospacing="0" w:after="40" w:afterAutospacing="0"/>
        <w:rPr>
          <w:color w:val="000000" w:themeColor="text1"/>
          <w:sz w:val="26"/>
          <w:szCs w:val="26"/>
        </w:rPr>
      </w:pPr>
    </w:p>
    <w:p w14:paraId="36B97489" w14:textId="1DFA95AA" w:rsidR="000C2811" w:rsidRDefault="000C2811" w:rsidP="000C2811">
      <w:pPr>
        <w:rPr>
          <w:rFonts w:ascii="Times New Roman" w:hAnsi="Times New Roman"/>
          <w:bCs/>
          <w:sz w:val="26"/>
          <w:szCs w:val="26"/>
          <w:lang w:eastAsia="ru-RU"/>
        </w:rPr>
      </w:pPr>
      <w:r w:rsidRPr="00FA5910">
        <w:rPr>
          <w:rFonts w:ascii="Times New Roman" w:hAnsi="Times New Roman"/>
          <w:b/>
          <w:bCs/>
          <w:sz w:val="26"/>
          <w:szCs w:val="26"/>
        </w:rPr>
        <w:lastRenderedPageBreak/>
        <w:t>Цель:</w:t>
      </w:r>
      <w:r w:rsidRPr="00FA5910">
        <w:rPr>
          <w:rFonts w:ascii="Times New Roman" w:hAnsi="Times New Roman"/>
          <w:sz w:val="26"/>
          <w:szCs w:val="26"/>
        </w:rPr>
        <w:t xml:space="preserve"> изучить</w:t>
      </w:r>
      <w:r w:rsidRPr="00FA5910">
        <w:rPr>
          <w:rFonts w:ascii="Times New Roman" w:hAnsi="Times New Roman"/>
          <w:color w:val="000000"/>
          <w:sz w:val="26"/>
          <w:szCs w:val="26"/>
        </w:rPr>
        <w:t xml:space="preserve"> некоторые алгоритмы на </w:t>
      </w:r>
      <w:r>
        <w:rPr>
          <w:rFonts w:ascii="Times New Roman" w:hAnsi="Times New Roman"/>
          <w:color w:val="000000"/>
          <w:sz w:val="26"/>
          <w:szCs w:val="26"/>
        </w:rPr>
        <w:t>графах</w:t>
      </w:r>
      <w:r w:rsidRPr="00FA5910">
        <w:rPr>
          <w:rFonts w:ascii="Times New Roman" w:hAnsi="Times New Roman"/>
          <w:color w:val="000000"/>
          <w:sz w:val="26"/>
          <w:szCs w:val="26"/>
        </w:rPr>
        <w:t xml:space="preserve">, в частности </w:t>
      </w:r>
      <w:r>
        <w:rPr>
          <w:rFonts w:ascii="Times New Roman" w:hAnsi="Times New Roman"/>
          <w:color w:val="000000"/>
          <w:sz w:val="26"/>
          <w:szCs w:val="26"/>
        </w:rPr>
        <w:t>а</w:t>
      </w:r>
      <w:r w:rsidRPr="00FA5910">
        <w:rPr>
          <w:rFonts w:ascii="Times New Roman" w:hAnsi="Times New Roman"/>
          <w:color w:val="000000"/>
          <w:sz w:val="26"/>
          <w:szCs w:val="26"/>
        </w:rPr>
        <w:t>лгоритм</w:t>
      </w:r>
      <w:r>
        <w:rPr>
          <w:rFonts w:ascii="Times New Roman" w:hAnsi="Times New Roman"/>
          <w:color w:val="000000"/>
          <w:sz w:val="26"/>
          <w:szCs w:val="26"/>
        </w:rPr>
        <w:t xml:space="preserve">ы поиска в ширину и глубину, алгоритмы Дейкстры и </w:t>
      </w:r>
      <w:r w:rsidRPr="000C2811">
        <w:rPr>
          <w:rFonts w:ascii="Times New Roman" w:hAnsi="Times New Roman"/>
          <w:bCs/>
          <w:sz w:val="26"/>
          <w:szCs w:val="26"/>
          <w:lang w:eastAsia="ru-RU"/>
        </w:rPr>
        <w:t>Флойда</w:t>
      </w:r>
      <w:r>
        <w:rPr>
          <w:rFonts w:ascii="Times New Roman" w:hAnsi="Times New Roman"/>
          <w:bCs/>
          <w:sz w:val="26"/>
          <w:szCs w:val="26"/>
          <w:lang w:eastAsia="ru-RU"/>
        </w:rPr>
        <w:t>.</w:t>
      </w:r>
    </w:p>
    <w:p w14:paraId="314C50C8" w14:textId="15D0E7FA" w:rsidR="000C2811" w:rsidRDefault="000C2811" w:rsidP="000C2811">
      <w:pPr>
        <w:jc w:val="center"/>
        <w:rPr>
          <w:rFonts w:ascii="Times New Roman" w:hAnsi="Times New Roman"/>
          <w:b/>
          <w:bCs/>
          <w:color w:val="000000"/>
          <w:sz w:val="26"/>
          <w:szCs w:val="26"/>
        </w:rPr>
      </w:pPr>
      <w:r w:rsidRPr="000C2811">
        <w:rPr>
          <w:rFonts w:ascii="Times New Roman" w:hAnsi="Times New Roman"/>
          <w:b/>
          <w:bCs/>
          <w:color w:val="000000"/>
          <w:sz w:val="26"/>
          <w:szCs w:val="26"/>
        </w:rPr>
        <w:t>Ход работы</w:t>
      </w:r>
    </w:p>
    <w:p w14:paraId="0A601C91" w14:textId="716C0C54" w:rsidR="00864ADF" w:rsidRPr="00864ADF" w:rsidRDefault="00864ADF" w:rsidP="000C2811">
      <w:pPr>
        <w:jc w:val="center"/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</w:rPr>
        <w:t>Вариант 5</w:t>
      </w:r>
    </w:p>
    <w:p w14:paraId="089B5C43" w14:textId="5921F1E4" w:rsidR="00864ADF" w:rsidRDefault="00864ADF" w:rsidP="000C2811">
      <w:pPr>
        <w:jc w:val="center"/>
        <w:rPr>
          <w:rFonts w:ascii="Times New Roman" w:hAnsi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/>
          <w:b/>
          <w:bCs/>
          <w:color w:val="000000"/>
          <w:sz w:val="26"/>
          <w:szCs w:val="26"/>
        </w:rPr>
        <w:t>Часть 1</w:t>
      </w:r>
    </w:p>
    <w:tbl>
      <w:tblPr>
        <w:tblStyle w:val="a3"/>
        <w:tblW w:w="0" w:type="auto"/>
        <w:tblInd w:w="491" w:type="dxa"/>
        <w:tblLook w:val="04A0" w:firstRow="1" w:lastRow="0" w:firstColumn="1" w:lastColumn="0" w:noHBand="0" w:noVBand="1"/>
      </w:tblPr>
      <w:tblGrid>
        <w:gridCol w:w="473"/>
        <w:gridCol w:w="1150"/>
        <w:gridCol w:w="885"/>
        <w:gridCol w:w="3855"/>
      </w:tblGrid>
      <w:tr w:rsidR="00864ADF" w:rsidRPr="003A4538" w14:paraId="301C818F" w14:textId="77777777" w:rsidTr="009E3D69">
        <w:tc>
          <w:tcPr>
            <w:tcW w:w="0" w:type="auto"/>
            <w:vAlign w:val="center"/>
          </w:tcPr>
          <w:p w14:paraId="4AD1EEE4" w14:textId="77777777" w:rsidR="00864ADF" w:rsidRPr="003A4538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A4538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№</w:t>
            </w:r>
          </w:p>
        </w:tc>
        <w:tc>
          <w:tcPr>
            <w:tcW w:w="0" w:type="auto"/>
            <w:vAlign w:val="center"/>
          </w:tcPr>
          <w:p w14:paraId="72C66B14" w14:textId="77777777" w:rsidR="00864ADF" w:rsidRPr="003A4538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A4538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Кол.</w:t>
            </w:r>
          </w:p>
          <w:p w14:paraId="4106DEB1" w14:textId="77777777" w:rsidR="00864ADF" w:rsidRPr="003A4538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A4538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вершин</w:t>
            </w:r>
          </w:p>
        </w:tc>
        <w:tc>
          <w:tcPr>
            <w:tcW w:w="0" w:type="auto"/>
            <w:vAlign w:val="center"/>
          </w:tcPr>
          <w:p w14:paraId="3F9A1307" w14:textId="77777777" w:rsidR="00864ADF" w:rsidRPr="003A4538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A4538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Кол.</w:t>
            </w:r>
          </w:p>
          <w:p w14:paraId="14D8CE82" w14:textId="77777777" w:rsidR="00864ADF" w:rsidRPr="003A4538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A4538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ребер</w:t>
            </w:r>
          </w:p>
        </w:tc>
        <w:tc>
          <w:tcPr>
            <w:tcW w:w="0" w:type="auto"/>
            <w:vAlign w:val="center"/>
          </w:tcPr>
          <w:p w14:paraId="5C771855" w14:textId="77777777" w:rsidR="00864ADF" w:rsidRPr="003A4538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A4538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Задание</w:t>
            </w:r>
          </w:p>
          <w:p w14:paraId="5FED5D2D" w14:textId="77777777" w:rsidR="00864ADF" w:rsidRPr="003A4538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A4538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графа</w:t>
            </w:r>
          </w:p>
        </w:tc>
      </w:tr>
      <w:tr w:rsidR="00864ADF" w:rsidRPr="00BD5927" w14:paraId="5E83C8A8" w14:textId="77777777" w:rsidTr="009E3D69">
        <w:tc>
          <w:tcPr>
            <w:tcW w:w="0" w:type="auto"/>
            <w:vAlign w:val="center"/>
          </w:tcPr>
          <w:p w14:paraId="50A3083D" w14:textId="77777777" w:rsidR="00864ADF" w:rsidRPr="00BD5927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BD5927">
              <w:rPr>
                <w:rFonts w:ascii="Times New Roman" w:hAnsi="Times New Roman" w:cs="Times New Roman"/>
                <w:i/>
                <w:sz w:val="28"/>
                <w:szCs w:val="28"/>
              </w:rPr>
              <w:t>5.</w:t>
            </w:r>
          </w:p>
        </w:tc>
        <w:tc>
          <w:tcPr>
            <w:tcW w:w="0" w:type="auto"/>
            <w:vAlign w:val="center"/>
          </w:tcPr>
          <w:p w14:paraId="197FFC55" w14:textId="77777777" w:rsidR="00864ADF" w:rsidRPr="00BD5927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BD5927">
              <w:rPr>
                <w:rFonts w:ascii="Times New Roman" w:hAnsi="Times New Roman" w:cs="Times New Roman"/>
                <w:i/>
                <w:sz w:val="28"/>
                <w:szCs w:val="28"/>
              </w:rPr>
              <w:t>6</w:t>
            </w:r>
          </w:p>
        </w:tc>
        <w:tc>
          <w:tcPr>
            <w:tcW w:w="0" w:type="auto"/>
            <w:vAlign w:val="center"/>
          </w:tcPr>
          <w:p w14:paraId="5DFFF922" w14:textId="77777777" w:rsidR="00864ADF" w:rsidRPr="00BD5927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BD5927">
              <w:rPr>
                <w:rFonts w:ascii="Times New Roman" w:hAnsi="Times New Roman" w:cs="Times New Roman"/>
                <w:i/>
                <w:sz w:val="28"/>
                <w:szCs w:val="28"/>
              </w:rPr>
              <w:t>10</w:t>
            </w:r>
          </w:p>
        </w:tc>
        <w:tc>
          <w:tcPr>
            <w:tcW w:w="0" w:type="auto"/>
            <w:vAlign w:val="center"/>
          </w:tcPr>
          <w:p w14:paraId="4005664B" w14:textId="77777777" w:rsidR="00864ADF" w:rsidRPr="00BD5927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BD5927">
              <w:rPr>
                <w:rFonts w:ascii="Times New Roman" w:hAnsi="Times New Roman" w:cs="Times New Roman"/>
                <w:i/>
                <w:sz w:val="28"/>
                <w:szCs w:val="28"/>
              </w:rPr>
              <w:t>(1,2),(1,3),(1,4),(2,3),(2,4),(3,4),</w:t>
            </w:r>
          </w:p>
          <w:p w14:paraId="2A321607" w14:textId="77777777" w:rsidR="00864ADF" w:rsidRPr="00BD5927" w:rsidRDefault="00864ADF" w:rsidP="009B096D">
            <w:pPr>
              <w:pStyle w:val="a5"/>
              <w:ind w:left="0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BD5927">
              <w:rPr>
                <w:rFonts w:ascii="Times New Roman" w:hAnsi="Times New Roman" w:cs="Times New Roman"/>
                <w:i/>
                <w:sz w:val="28"/>
                <w:szCs w:val="28"/>
              </w:rPr>
              <w:t>(3,5),(4,5),(4,6),(5,6)</w:t>
            </w:r>
          </w:p>
        </w:tc>
      </w:tr>
    </w:tbl>
    <w:p w14:paraId="0649AFF1" w14:textId="77777777" w:rsidR="00864ADF" w:rsidRDefault="00864ADF" w:rsidP="009B096D">
      <w:pPr>
        <w:rPr>
          <w:rFonts w:ascii="Times New Roman" w:hAnsi="Times New Roman"/>
          <w:b/>
          <w:bCs/>
          <w:color w:val="000000"/>
          <w:sz w:val="26"/>
          <w:szCs w:val="26"/>
        </w:rPr>
      </w:pPr>
    </w:p>
    <w:p w14:paraId="3DE97846" w14:textId="7B2D033B" w:rsidR="00864ADF" w:rsidRDefault="00864ADF" w:rsidP="009B096D">
      <w:pPr>
        <w:pStyle w:val="a5"/>
        <w:numPr>
          <w:ilvl w:val="0"/>
          <w:numId w:val="1"/>
        </w:numPr>
        <w:spacing w:after="0" w:line="240" w:lineRule="auto"/>
        <w:ind w:left="568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Построить </w:t>
      </w:r>
      <w:r>
        <w:rPr>
          <w:rFonts w:ascii="Times New Roman" w:hAnsi="Times New Roman" w:cs="Times New Roman"/>
          <w:i/>
          <w:sz w:val="28"/>
          <w:szCs w:val="28"/>
        </w:rPr>
        <w:t>матрицу смежности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i/>
          <w:sz w:val="28"/>
          <w:szCs w:val="28"/>
        </w:rPr>
        <w:t xml:space="preserve">инцидентности </w:t>
      </w:r>
      <w:r>
        <w:rPr>
          <w:rFonts w:ascii="Times New Roman" w:hAnsi="Times New Roman" w:cs="Times New Roman"/>
          <w:sz w:val="28"/>
          <w:szCs w:val="28"/>
        </w:rPr>
        <w:t>для заданного графа. Изобразить граф.</w:t>
      </w:r>
    </w:p>
    <w:p w14:paraId="08E1E041" w14:textId="63E80CA7" w:rsidR="008E0739" w:rsidRDefault="008E0739" w:rsidP="009B096D">
      <w:pPr>
        <w:pStyle w:val="a5"/>
        <w:spacing w:after="0" w:line="240" w:lineRule="auto"/>
        <w:ind w:left="56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3A59E1" wp14:editId="1F00D5FF">
            <wp:extent cx="2071019" cy="1287780"/>
            <wp:effectExtent l="0" t="0" r="571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705" t="30445" r="22009" b="23717"/>
                    <a:stretch/>
                  </pic:blipFill>
                  <pic:spPr bwMode="auto">
                    <a:xfrm>
                      <a:off x="0" y="0"/>
                      <a:ext cx="2080439" cy="129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AC8DF" w14:textId="1D866F59" w:rsidR="008E0739" w:rsidRDefault="008E0739" w:rsidP="009B096D">
      <w:pPr>
        <w:pStyle w:val="a5"/>
        <w:spacing w:after="0" w:line="240" w:lineRule="auto"/>
        <w:ind w:left="56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EB3552" wp14:editId="21754C8A">
            <wp:extent cx="1560830" cy="1653540"/>
            <wp:effectExtent l="0" t="0" r="127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786" t="5990" r="12662"/>
                    <a:stretch/>
                  </pic:blipFill>
                  <pic:spPr bwMode="auto">
                    <a:xfrm rot="10800000">
                      <a:off x="0" y="0"/>
                      <a:ext cx="1569591" cy="166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07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43A88" wp14:editId="7CAFB12D">
            <wp:extent cx="2527152" cy="166116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395" t="15093" r="11513" b="13832"/>
                    <a:stretch/>
                  </pic:blipFill>
                  <pic:spPr bwMode="auto">
                    <a:xfrm>
                      <a:off x="0" y="0"/>
                      <a:ext cx="2550443" cy="16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7E335" w14:textId="7E1E4AA9" w:rsidR="00864ADF" w:rsidRDefault="00864ADF" w:rsidP="009B096D">
      <w:pPr>
        <w:pStyle w:val="a5"/>
        <w:numPr>
          <w:ilvl w:val="0"/>
          <w:numId w:val="1"/>
        </w:numPr>
        <w:spacing w:after="0" w:line="240" w:lineRule="auto"/>
        <w:ind w:left="568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матрице смежности (инцидентности) для каждой из вершин вычислить ее </w:t>
      </w:r>
      <w:r>
        <w:rPr>
          <w:rFonts w:ascii="Times New Roman" w:hAnsi="Times New Roman" w:cs="Times New Roman"/>
          <w:i/>
          <w:sz w:val="28"/>
          <w:szCs w:val="28"/>
        </w:rPr>
        <w:t>степень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B2329FB" w14:textId="5CBDF821" w:rsidR="008E0739" w:rsidRDefault="002F6D89" w:rsidP="009B096D">
      <w:pPr>
        <w:pStyle w:val="a5"/>
        <w:spacing w:after="0" w:line="240" w:lineRule="auto"/>
        <w:ind w:left="56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E4FA4D" wp14:editId="68415789">
            <wp:extent cx="967379" cy="1516380"/>
            <wp:effectExtent l="0" t="0" r="444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130" t="11148" r="25948" b="9593"/>
                    <a:stretch/>
                  </pic:blipFill>
                  <pic:spPr bwMode="auto">
                    <a:xfrm>
                      <a:off x="0" y="0"/>
                      <a:ext cx="974066" cy="152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0C086" w14:textId="7B01EA7F" w:rsidR="002F6D89" w:rsidRPr="002F6D89" w:rsidRDefault="00864ADF" w:rsidP="009B096D">
      <w:pPr>
        <w:pStyle w:val="a5"/>
        <w:numPr>
          <w:ilvl w:val="0"/>
          <w:numId w:val="1"/>
        </w:numPr>
        <w:spacing w:after="0" w:line="240" w:lineRule="auto"/>
        <w:ind w:left="568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поиск в глубину и поиск в ширину написать программу, определяющую </w:t>
      </w:r>
      <w:r>
        <w:rPr>
          <w:rFonts w:ascii="Times New Roman" w:hAnsi="Times New Roman" w:cs="Times New Roman"/>
          <w:i/>
          <w:sz w:val="28"/>
          <w:szCs w:val="28"/>
        </w:rPr>
        <w:t>число компонент связности</w:t>
      </w:r>
      <w:r>
        <w:rPr>
          <w:rFonts w:ascii="Times New Roman" w:hAnsi="Times New Roman" w:cs="Times New Roman"/>
          <w:sz w:val="28"/>
          <w:szCs w:val="28"/>
        </w:rPr>
        <w:t xml:space="preserve"> графа. Методы представляются в виде отдельных функций (или классов).</w:t>
      </w:r>
    </w:p>
    <w:p w14:paraId="09A74D6D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collections</w:t>
      </w:r>
    </w:p>
    <w:p w14:paraId="72520C09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0A4B360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def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bfs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(graph, root): </w:t>
      </w:r>
    </w:p>
    <w:p w14:paraId="59823853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visited, queue = set(),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collections.deque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([root])</w:t>
      </w:r>
    </w:p>
    <w:p w14:paraId="73B7A8CF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visited.add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(root)</w:t>
      </w:r>
    </w:p>
    <w:p w14:paraId="67D3F32D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while queue: </w:t>
      </w:r>
    </w:p>
    <w:p w14:paraId="4924E76E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vertex =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queue.popleft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27CF37E3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for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neighbour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 graph[vertex]: </w:t>
      </w:r>
    </w:p>
    <w:p w14:paraId="539FB989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if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neighbour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not in visited: </w:t>
      </w:r>
    </w:p>
    <w:p w14:paraId="319D8DD8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visited.add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neighbour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) </w:t>
      </w:r>
    </w:p>
    <w:p w14:paraId="04575F7B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queue.append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neighbour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) </w:t>
      </w:r>
    </w:p>
    <w:p w14:paraId="26F69427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return visited</w:t>
      </w:r>
    </w:p>
    <w:p w14:paraId="5C9E64EC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39299E3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def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dfs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(graph, start, visited=None):</w:t>
      </w:r>
    </w:p>
    <w:p w14:paraId="6A265F5F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if visited is None:</w:t>
      </w:r>
    </w:p>
    <w:p w14:paraId="5D25AB68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visited = set()</w:t>
      </w:r>
    </w:p>
    <w:p w14:paraId="092DA434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visited.add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(start)</w:t>
      </w:r>
    </w:p>
    <w:p w14:paraId="37011630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for next in set(graph[start]) - visited:</w:t>
      </w:r>
    </w:p>
    <w:p w14:paraId="3FBD0B3A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dfs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(graph, next, visited)</w:t>
      </w:r>
    </w:p>
    <w:p w14:paraId="5264771A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return visited</w:t>
      </w:r>
    </w:p>
    <w:p w14:paraId="733A01C6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3630743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if __name__ == '__main__':</w:t>
      </w:r>
    </w:p>
    <w:p w14:paraId="591A5268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graph = {0: [1, 2, 3], </w:t>
      </w:r>
    </w:p>
    <w:p w14:paraId="61D83B0B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1: [0, 2, 3], </w:t>
      </w:r>
    </w:p>
    <w:p w14:paraId="3F5DF7FA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2: [0, 1, 3, 4], </w:t>
      </w:r>
    </w:p>
    <w:p w14:paraId="12FF09A4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3: [0, 1, 2, 4, 5],</w:t>
      </w:r>
    </w:p>
    <w:p w14:paraId="5D21878F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4: [2, 3, 5],</w:t>
      </w:r>
    </w:p>
    <w:p w14:paraId="6A5A4E84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5: [3, 4]} </w:t>
      </w:r>
    </w:p>
    <w:p w14:paraId="2583086E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EE71BB5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visited =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bfs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(graph, 0)</w:t>
      </w:r>
    </w:p>
    <w:p w14:paraId="731ECDFC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count = 1</w:t>
      </w:r>
    </w:p>
    <w:p w14:paraId="7FD13793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for node in graph:</w:t>
      </w:r>
    </w:p>
    <w:p w14:paraId="184E0C7F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node not in visited:</w:t>
      </w:r>
    </w:p>
    <w:p w14:paraId="054234FD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visited =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bfs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(graph, node)</w:t>
      </w:r>
    </w:p>
    <w:p w14:paraId="57F78103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count += 1</w:t>
      </w:r>
    </w:p>
    <w:p w14:paraId="4D1D2548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print(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f'BFS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: count = {count}')</w:t>
      </w:r>
    </w:p>
    <w:p w14:paraId="722C2926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23338986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visited =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dfs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(graph, 0)</w:t>
      </w:r>
    </w:p>
    <w:p w14:paraId="0B2F90C1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count = 1</w:t>
      </w:r>
    </w:p>
    <w:p w14:paraId="3AD102FF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for node in graph:</w:t>
      </w:r>
    </w:p>
    <w:p w14:paraId="7F6CC407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node not in visited:</w:t>
      </w:r>
    </w:p>
    <w:p w14:paraId="0AA9471E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visited = 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dfs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(graph, node)</w:t>
      </w:r>
    </w:p>
    <w:p w14:paraId="1B1A0612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count += 1</w:t>
      </w:r>
    </w:p>
    <w:p w14:paraId="50678E8B" w14:textId="77777777" w:rsidR="002F6D89" w:rsidRPr="002F6D89" w:rsidRDefault="002F6D89" w:rsidP="002F6D8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print(</w:t>
      </w:r>
      <w:proofErr w:type="spellStart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>f'DFS</w:t>
      </w:r>
      <w:proofErr w:type="spellEnd"/>
      <w:r w:rsidRPr="002F6D8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: count = {count}')     </w:t>
      </w:r>
    </w:p>
    <w:p w14:paraId="2580CBA5" w14:textId="6A33A508" w:rsidR="002F6D89" w:rsidRDefault="002F6D89" w:rsidP="002F6D89">
      <w:pPr>
        <w:pStyle w:val="a5"/>
        <w:spacing w:after="0" w:line="240" w:lineRule="auto"/>
        <w:ind w:left="56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A4F0769" w14:textId="6C21F219" w:rsidR="002F6D89" w:rsidRPr="002F6D89" w:rsidRDefault="002F6D89" w:rsidP="002F6D89">
      <w:pPr>
        <w:pStyle w:val="a5"/>
        <w:spacing w:after="0" w:line="240" w:lineRule="auto"/>
        <w:ind w:left="56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6D8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519739" wp14:editId="6E236682">
            <wp:extent cx="1005927" cy="312447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C2A6" w14:textId="138DFE21" w:rsidR="00864ADF" w:rsidRDefault="00864ADF" w:rsidP="009B096D">
      <w:pPr>
        <w:pStyle w:val="a5"/>
        <w:numPr>
          <w:ilvl w:val="0"/>
          <w:numId w:val="1"/>
        </w:numPr>
        <w:spacing w:after="0" w:line="240" w:lineRule="auto"/>
        <w:ind w:left="568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Построить </w:t>
      </w:r>
      <w:r>
        <w:rPr>
          <w:rFonts w:ascii="Times New Roman" w:hAnsi="Times New Roman" w:cs="Times New Roman"/>
          <w:i/>
          <w:sz w:val="28"/>
          <w:szCs w:val="28"/>
        </w:rPr>
        <w:t>деревья поиска в ширину и глубину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95AF25B" w14:textId="5B142F48" w:rsidR="002F6D89" w:rsidRDefault="002F6D89" w:rsidP="009B096D">
      <w:pPr>
        <w:pStyle w:val="a5"/>
        <w:spacing w:after="0" w:line="240" w:lineRule="auto"/>
        <w:ind w:left="56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8BD036" wp14:editId="704E4E27">
            <wp:extent cx="2034540" cy="129679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579" t="21722" r="15468" b="29874"/>
                    <a:stretch/>
                  </pic:blipFill>
                  <pic:spPr bwMode="auto">
                    <a:xfrm>
                      <a:off x="0" y="0"/>
                      <a:ext cx="2040622" cy="130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D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05E4E5" wp14:editId="5EC2C209">
            <wp:extent cx="1478280" cy="1292178"/>
            <wp:effectExtent l="0" t="0" r="762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82" t="11972" r="26114" b="25086"/>
                    <a:stretch/>
                  </pic:blipFill>
                  <pic:spPr bwMode="auto">
                    <a:xfrm>
                      <a:off x="0" y="0"/>
                      <a:ext cx="1489588" cy="130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35F4E" w14:textId="1AA6C0BD" w:rsidR="00864ADF" w:rsidRDefault="00864ADF" w:rsidP="009B096D">
      <w:pPr>
        <w:pStyle w:val="a5"/>
        <w:numPr>
          <w:ilvl w:val="0"/>
          <w:numId w:val="1"/>
        </w:numPr>
        <w:spacing w:after="0" w:line="240" w:lineRule="auto"/>
        <w:ind w:left="568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заданного неориентированного графа построить произвольным образом ориентированный граф (добавить к каждому ребру стрелку). Для полученного таким образом ориентированного графа построить </w:t>
      </w:r>
      <w:r>
        <w:rPr>
          <w:rFonts w:ascii="Times New Roman" w:hAnsi="Times New Roman" w:cs="Times New Roman"/>
          <w:i/>
          <w:sz w:val="28"/>
          <w:szCs w:val="28"/>
        </w:rPr>
        <w:t>матрицу смежности и инцидентности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3CE4A3" w14:textId="2EA2F169" w:rsidR="00495295" w:rsidRDefault="00495295" w:rsidP="009B096D">
      <w:pPr>
        <w:pStyle w:val="a5"/>
        <w:spacing w:after="0" w:line="240" w:lineRule="auto"/>
        <w:ind w:left="56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14096F" wp14:editId="5C5FEF4C">
            <wp:extent cx="1592580" cy="1327655"/>
            <wp:effectExtent l="0" t="0" r="762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966" t="28906" r="31797" b="23033"/>
                    <a:stretch/>
                  </pic:blipFill>
                  <pic:spPr bwMode="auto">
                    <a:xfrm>
                      <a:off x="0" y="0"/>
                      <a:ext cx="1632452" cy="136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4C647" w14:textId="633501AE" w:rsidR="00495295" w:rsidRDefault="00495295" w:rsidP="009B096D">
      <w:pPr>
        <w:pStyle w:val="a5"/>
        <w:spacing w:after="0" w:line="240" w:lineRule="auto"/>
        <w:ind w:left="56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CCA0C7" wp14:editId="47D9E964">
            <wp:extent cx="1889760" cy="1800733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087" t="15051" r="22009" b="8837"/>
                    <a:stretch/>
                  </pic:blipFill>
                  <pic:spPr bwMode="auto">
                    <a:xfrm>
                      <a:off x="0" y="0"/>
                      <a:ext cx="1902831" cy="181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52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BEA149" wp14:editId="7E7C796F">
            <wp:extent cx="2613660" cy="18291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729" t="12314" r="6488" b="17903"/>
                    <a:stretch/>
                  </pic:blipFill>
                  <pic:spPr bwMode="auto">
                    <a:xfrm>
                      <a:off x="0" y="0"/>
                      <a:ext cx="2646802" cy="185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BF6B2" w14:textId="676C1158" w:rsidR="00864ADF" w:rsidRDefault="00864ADF" w:rsidP="009B096D">
      <w:pPr>
        <w:pStyle w:val="a5"/>
        <w:numPr>
          <w:ilvl w:val="0"/>
          <w:numId w:val="1"/>
        </w:numPr>
        <w:spacing w:after="0" w:line="240" w:lineRule="auto"/>
        <w:ind w:left="568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заданного неориентированного графа построить произвольным образом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псевдограф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4A062BF" w14:textId="0D655AAF" w:rsidR="00864ADF" w:rsidRPr="00495295" w:rsidRDefault="00495295" w:rsidP="009B096D">
      <w:pPr>
        <w:pStyle w:val="a5"/>
        <w:spacing w:after="0" w:line="240" w:lineRule="auto"/>
        <w:ind w:left="56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85CC32" wp14:editId="4EC241DB">
            <wp:extent cx="1355849" cy="2140585"/>
            <wp:effectExtent l="7620" t="0" r="444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428" t="14755" r="22933" b="27652"/>
                    <a:stretch/>
                  </pic:blipFill>
                  <pic:spPr bwMode="auto">
                    <a:xfrm rot="16200000">
                      <a:off x="0" y="0"/>
                      <a:ext cx="1357277" cy="214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8882A" w14:textId="45FEC800" w:rsidR="00864ADF" w:rsidRPr="00495295" w:rsidRDefault="00864ADF" w:rsidP="009B096D">
      <w:pPr>
        <w:pStyle w:val="a5"/>
        <w:spacing w:after="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D339B9">
        <w:rPr>
          <w:rFonts w:ascii="Times New Roman" w:hAnsi="Times New Roman" w:cs="Times New Roman"/>
          <w:b/>
          <w:i/>
          <w:sz w:val="28"/>
          <w:szCs w:val="28"/>
        </w:rPr>
        <w:t>Вопросы к лабораторной работ</w:t>
      </w:r>
      <w:r w:rsidR="00495295">
        <w:rPr>
          <w:rFonts w:ascii="Times New Roman" w:hAnsi="Times New Roman" w:cs="Times New Roman"/>
          <w:b/>
          <w:i/>
          <w:sz w:val="28"/>
          <w:szCs w:val="28"/>
        </w:rPr>
        <w:t>е</w:t>
      </w:r>
    </w:p>
    <w:p w14:paraId="456C841B" w14:textId="1158D4A5" w:rsidR="00864ADF" w:rsidRDefault="00864ADF" w:rsidP="009B096D">
      <w:pPr>
        <w:pStyle w:val="a5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каком из методов обхода графа </w:t>
      </w:r>
      <w:r w:rsidRPr="00DE082C">
        <w:rPr>
          <w:rFonts w:ascii="Times New Roman" w:hAnsi="Times New Roman" w:cs="Times New Roman"/>
          <w:sz w:val="28"/>
          <w:szCs w:val="28"/>
        </w:rPr>
        <w:t xml:space="preserve"> путь в дереве поиска соответствует кратчайшему (т.е. содержащему наименьшее количество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E082C">
        <w:rPr>
          <w:rFonts w:ascii="Times New Roman" w:hAnsi="Times New Roman" w:cs="Times New Roman"/>
          <w:sz w:val="28"/>
          <w:szCs w:val="28"/>
        </w:rPr>
        <w:t xml:space="preserve">ребер) пути от </w:t>
      </w:r>
      <w:r>
        <w:rPr>
          <w:rFonts w:ascii="Times New Roman" w:hAnsi="Times New Roman" w:cs="Times New Roman"/>
          <w:sz w:val="28"/>
          <w:szCs w:val="28"/>
        </w:rPr>
        <w:t xml:space="preserve">вершины </w:t>
      </w:r>
      <w:r w:rsidRPr="00DE082C">
        <w:rPr>
          <w:rFonts w:ascii="Times New Roman" w:hAnsi="Times New Roman" w:cs="Times New Roman"/>
          <w:i/>
          <w:sz w:val="28"/>
          <w:szCs w:val="28"/>
        </w:rPr>
        <w:t>s</w:t>
      </w:r>
      <w:r w:rsidRPr="00DE082C"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</w:rPr>
        <w:t xml:space="preserve">вершины </w:t>
      </w:r>
      <w:r w:rsidRPr="00DE082C">
        <w:rPr>
          <w:rFonts w:ascii="Times New Roman" w:hAnsi="Times New Roman" w:cs="Times New Roman"/>
          <w:i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5158E0" w14:textId="5598F0D7" w:rsidR="00403A44" w:rsidRDefault="00403A44" w:rsidP="009B096D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в поиске в ширину.</w:t>
      </w:r>
    </w:p>
    <w:p w14:paraId="6F14D945" w14:textId="675C5BB8" w:rsidR="00864ADF" w:rsidRDefault="00864ADF" w:rsidP="009B096D">
      <w:pPr>
        <w:pStyle w:val="a5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какого из обходов строится единственное (с точностью до изоморфизма) дерево поиска, а для какого можно построить их несколько.</w:t>
      </w:r>
    </w:p>
    <w:p w14:paraId="5D378619" w14:textId="52749366" w:rsidR="00403A44" w:rsidRDefault="00403A44" w:rsidP="009B096D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единственное в поиске в ширину, несколько – в глубину.</w:t>
      </w:r>
    </w:p>
    <w:p w14:paraId="0025CB54" w14:textId="44F60518" w:rsidR="00403A44" w:rsidRDefault="00403A44" w:rsidP="009B096D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2D2E50AC" w14:textId="77777777" w:rsidR="00403A44" w:rsidRDefault="00403A44" w:rsidP="009B096D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0DE027A0" w14:textId="5555F830" w:rsidR="00864ADF" w:rsidRDefault="00864ADF" w:rsidP="009B096D">
      <w:pPr>
        <w:pStyle w:val="a5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Какое из утверждений является верным:</w:t>
      </w:r>
      <w:r>
        <w:rPr>
          <w:rFonts w:ascii="Times New Roman" w:hAnsi="Times New Roman" w:cs="Times New Roman"/>
          <w:sz w:val="28"/>
          <w:szCs w:val="28"/>
        </w:rPr>
        <w:br/>
      </w:r>
      <w:r w:rsidRPr="00371124">
        <w:rPr>
          <w:rFonts w:ascii="Times New Roman" w:hAnsi="Times New Roman" w:cs="Times New Roman"/>
          <w:i/>
          <w:sz w:val="28"/>
          <w:szCs w:val="28"/>
        </w:rPr>
        <w:t>а)</w:t>
      </w:r>
      <w:r w:rsidR="004004C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371124">
        <w:rPr>
          <w:rFonts w:ascii="Times New Roman" w:hAnsi="Times New Roman" w:cs="Times New Roman"/>
          <w:i/>
          <w:sz w:val="28"/>
          <w:szCs w:val="28"/>
        </w:rPr>
        <w:t>Полный граф всегда является   регулярным графом;</w:t>
      </w:r>
      <w:r w:rsidRPr="00371124">
        <w:rPr>
          <w:rFonts w:ascii="Times New Roman" w:hAnsi="Times New Roman" w:cs="Times New Roman"/>
          <w:i/>
          <w:sz w:val="28"/>
          <w:szCs w:val="28"/>
        </w:rPr>
        <w:br/>
        <w:t>б) Регулярный граф всегда является   полным графом.</w:t>
      </w:r>
    </w:p>
    <w:p w14:paraId="1DA15AEF" w14:textId="7080404C" w:rsidR="00403A44" w:rsidRPr="004004CD" w:rsidRDefault="00403A44" w:rsidP="009B096D">
      <w:pPr>
        <w:pStyle w:val="a5"/>
        <w:spacing w:after="0" w:line="240" w:lineRule="auto"/>
        <w:ind w:left="1080"/>
        <w:rPr>
          <w:rFonts w:ascii="Times New Roman" w:hAnsi="Times New Roman" w:cs="Times New Roman"/>
          <w:iCs/>
          <w:sz w:val="26"/>
          <w:szCs w:val="26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Ответ: </w:t>
      </w:r>
      <w:r w:rsidRPr="004004CD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Регулярный граф – граф, степени вершин которого равны, то есть каждая вершина имеет одинаковое количество соседей.</w:t>
      </w:r>
      <w:r w:rsidR="004004CD" w:rsidRPr="004004CD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 xml:space="preserve"> Полный граф — простой неориентированный граф, в котором каждая пара различных вершин </w:t>
      </w:r>
      <w:proofErr w:type="spellStart"/>
      <w:r w:rsidR="004004CD" w:rsidRPr="004004CD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смежна</w:t>
      </w:r>
      <w:proofErr w:type="spellEnd"/>
      <w:r w:rsidR="004004CD" w:rsidRPr="004004CD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. Вывод: пункт а.</w:t>
      </w:r>
    </w:p>
    <w:p w14:paraId="7472E5CF" w14:textId="30B4E9D5" w:rsidR="00864ADF" w:rsidRPr="004004CD" w:rsidRDefault="00864ADF" w:rsidP="009B096D">
      <w:pPr>
        <w:pStyle w:val="a5"/>
        <w:numPr>
          <w:ilvl w:val="0"/>
          <w:numId w:val="2"/>
        </w:numPr>
        <w:rPr>
          <w:rFonts w:ascii="Times New Roman" w:hAnsi="Times New Roman"/>
          <w:b/>
          <w:bCs/>
          <w:color w:val="000000"/>
          <w:sz w:val="26"/>
          <w:szCs w:val="26"/>
        </w:rPr>
      </w:pPr>
      <w:r w:rsidRPr="004004CD">
        <w:rPr>
          <w:rFonts w:ascii="Times New Roman" w:hAnsi="Times New Roman" w:cs="Times New Roman"/>
          <w:sz w:val="28"/>
          <w:szCs w:val="28"/>
        </w:rPr>
        <w:t>Что показывает сумма строк, столбцов матриц смежности и инцидентности для простого графа?</w:t>
      </w:r>
    </w:p>
    <w:p w14:paraId="277B6AF8" w14:textId="5BD401E8" w:rsidR="004004CD" w:rsidRDefault="004004CD" w:rsidP="009B096D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</w:t>
      </w:r>
      <w:r w:rsidR="009B096D">
        <w:rPr>
          <w:rFonts w:ascii="Times New Roman" w:hAnsi="Times New Roman" w:cs="Times New Roman"/>
          <w:sz w:val="28"/>
          <w:szCs w:val="28"/>
        </w:rPr>
        <w:t>степень вершины.</w:t>
      </w:r>
    </w:p>
    <w:p w14:paraId="6F5A06BB" w14:textId="6BC131E3" w:rsidR="009B096D" w:rsidRDefault="009B096D" w:rsidP="009B096D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14:paraId="6ACAD1EF" w14:textId="3D7FEE8C" w:rsidR="00B92E6E" w:rsidRPr="009B096D" w:rsidRDefault="009B096D" w:rsidP="009B096D">
      <w:pPr>
        <w:jc w:val="center"/>
        <w:rPr>
          <w:rFonts w:ascii="Times New Roman" w:hAnsi="Times New Roman"/>
          <w:b/>
          <w:bCs/>
          <w:color w:val="000000"/>
          <w:sz w:val="26"/>
          <w:szCs w:val="26"/>
        </w:rPr>
      </w:pPr>
      <w:r>
        <w:rPr>
          <w:rFonts w:ascii="Times New Roman" w:hAnsi="Times New Roman"/>
          <w:b/>
          <w:bCs/>
          <w:color w:val="000000"/>
          <w:sz w:val="26"/>
          <w:szCs w:val="26"/>
        </w:rPr>
        <w:t>Часть 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481"/>
        <w:gridCol w:w="1215"/>
        <w:gridCol w:w="993"/>
        <w:gridCol w:w="4110"/>
      </w:tblGrid>
      <w:tr w:rsidR="00B92E6E" w14:paraId="20B0A52E" w14:textId="77777777" w:rsidTr="00B97AAE">
        <w:tc>
          <w:tcPr>
            <w:tcW w:w="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96D2E" w14:textId="77777777" w:rsidR="00B92E6E" w:rsidRPr="009B096D" w:rsidRDefault="00B92E6E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</w:pPr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>№</w:t>
            </w:r>
          </w:p>
          <w:p w14:paraId="340E3D2D" w14:textId="38A14344" w:rsidR="00B92E6E" w:rsidRPr="009B096D" w:rsidRDefault="00B92E6E" w:rsidP="00B97AAE">
            <w:pPr>
              <w:spacing w:after="0" w:line="240" w:lineRule="auto"/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</w:pP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3D1FB" w14:textId="5AEFB635" w:rsidR="00B92E6E" w:rsidRPr="009B096D" w:rsidRDefault="00B92E6E" w:rsidP="00B97AAE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</w:pPr>
            <w:proofErr w:type="spellStart"/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>Кол</w:t>
            </w:r>
            <w:proofErr w:type="spellEnd"/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>.</w:t>
            </w:r>
            <w:r w:rsidR="00B97AAE"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</w:rPr>
              <w:t xml:space="preserve"> </w:t>
            </w:r>
            <w:proofErr w:type="spellStart"/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>вершин</w:t>
            </w:r>
            <w:proofErr w:type="spellEnd"/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B61ED" w14:textId="77777777" w:rsidR="00B92E6E" w:rsidRPr="009B096D" w:rsidRDefault="00B92E6E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</w:pPr>
            <w:proofErr w:type="spellStart"/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>Кол</w:t>
            </w:r>
            <w:proofErr w:type="spellEnd"/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>.</w:t>
            </w:r>
          </w:p>
          <w:p w14:paraId="0414EEA6" w14:textId="35422221" w:rsidR="00B92E6E" w:rsidRPr="009B096D" w:rsidRDefault="00B92E6E" w:rsidP="00B97AAE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</w:pPr>
            <w:proofErr w:type="spellStart"/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>ребер</w:t>
            </w:r>
            <w:proofErr w:type="spellEnd"/>
          </w:p>
        </w:tc>
        <w:tc>
          <w:tcPr>
            <w:tcW w:w="4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7D344" w14:textId="7B9E84FA" w:rsidR="00B92E6E" w:rsidRPr="009B096D" w:rsidRDefault="00B92E6E" w:rsidP="004004CD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</w:pPr>
            <w:proofErr w:type="spellStart"/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>Ребра</w:t>
            </w:r>
            <w:proofErr w:type="spellEnd"/>
            <w:r w:rsidR="004004CD"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</w:rPr>
              <w:t xml:space="preserve"> </w:t>
            </w:r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 xml:space="preserve">и </w:t>
            </w:r>
            <w:proofErr w:type="spellStart"/>
            <w:r w:rsidRPr="009B096D">
              <w:rPr>
                <w:rFonts w:ascii="Times New Roman" w:hAnsi="Times New Roman"/>
                <w:b/>
                <w:bCs/>
                <w:i/>
                <w:sz w:val="28"/>
                <w:szCs w:val="28"/>
                <w:lang w:val="en-US"/>
              </w:rPr>
              <w:t>веса</w:t>
            </w:r>
            <w:proofErr w:type="spellEnd"/>
          </w:p>
        </w:tc>
      </w:tr>
      <w:tr w:rsidR="00B92E6E" w14:paraId="20F88418" w14:textId="77777777" w:rsidTr="00B97AAE">
        <w:tc>
          <w:tcPr>
            <w:tcW w:w="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0FF22" w14:textId="77777777" w:rsidR="00B92E6E" w:rsidRPr="009B096D" w:rsidRDefault="00B92E6E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en-US"/>
              </w:rPr>
            </w:pPr>
            <w:r w:rsidRPr="009B096D">
              <w:rPr>
                <w:rFonts w:ascii="Times New Roman" w:hAnsi="Times New Roman"/>
                <w:i/>
                <w:sz w:val="28"/>
                <w:szCs w:val="28"/>
                <w:lang w:val="en-US"/>
              </w:rPr>
              <w:t>5.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A88B00" w14:textId="77777777" w:rsidR="00B92E6E" w:rsidRPr="009B096D" w:rsidRDefault="00B92E6E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en-US"/>
              </w:rPr>
            </w:pPr>
            <w:r w:rsidRPr="009B096D">
              <w:rPr>
                <w:rFonts w:ascii="Times New Roman" w:hAnsi="Times New Roman"/>
                <w:i/>
                <w:sz w:val="28"/>
                <w:szCs w:val="28"/>
                <w:lang w:val="en-US"/>
              </w:rPr>
              <w:t>7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95C0F" w14:textId="77777777" w:rsidR="00B92E6E" w:rsidRPr="009B096D" w:rsidRDefault="00B92E6E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en-US"/>
              </w:rPr>
            </w:pPr>
            <w:r w:rsidRPr="009B096D">
              <w:rPr>
                <w:rFonts w:ascii="Times New Roman" w:hAnsi="Times New Roman"/>
                <w:i/>
                <w:sz w:val="28"/>
                <w:szCs w:val="28"/>
                <w:lang w:val="en-US"/>
              </w:rPr>
              <w:t>11</w:t>
            </w:r>
          </w:p>
        </w:tc>
        <w:tc>
          <w:tcPr>
            <w:tcW w:w="4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7D9C38" w14:textId="77777777" w:rsidR="00B92E6E" w:rsidRPr="009B096D" w:rsidRDefault="00B92E6E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en-US"/>
              </w:rPr>
            </w:pPr>
            <w:r w:rsidRPr="009B096D">
              <w:rPr>
                <w:rFonts w:ascii="Times New Roman" w:hAnsi="Times New Roman"/>
                <w:i/>
                <w:sz w:val="28"/>
                <w:szCs w:val="28"/>
                <w:lang w:val="en-US"/>
              </w:rPr>
              <w:t>{1,2},{1,3},{1,4},{2,4},{3,4},{3,6},</w:t>
            </w:r>
          </w:p>
          <w:p w14:paraId="48DED1FB" w14:textId="77777777" w:rsidR="00B92E6E" w:rsidRPr="009B096D" w:rsidRDefault="00B92E6E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en-US"/>
              </w:rPr>
            </w:pPr>
            <w:r w:rsidRPr="009B096D">
              <w:rPr>
                <w:rFonts w:ascii="Times New Roman" w:hAnsi="Times New Roman"/>
                <w:i/>
                <w:sz w:val="28"/>
                <w:szCs w:val="28"/>
                <w:lang w:val="en-US"/>
              </w:rPr>
              <w:t>{3,7},{4,5},{4,6},{5,7},{6,7};</w:t>
            </w:r>
          </w:p>
          <w:p w14:paraId="272A6885" w14:textId="0B6074C4" w:rsidR="00B92E6E" w:rsidRPr="009B096D" w:rsidRDefault="00B92E6E">
            <w:pPr>
              <w:spacing w:after="0" w:line="240" w:lineRule="auto"/>
              <w:jc w:val="center"/>
              <w:rPr>
                <w:rFonts w:ascii="Times New Roman" w:hAnsi="Times New Roman"/>
                <w:i/>
                <w:sz w:val="28"/>
                <w:szCs w:val="28"/>
                <w:lang w:val="en-US"/>
              </w:rPr>
            </w:pPr>
            <w:r w:rsidRPr="009B096D">
              <w:rPr>
                <w:rFonts w:ascii="Times New Roman" w:hAnsi="Times New Roman"/>
                <w:i/>
                <w:sz w:val="28"/>
                <w:szCs w:val="28"/>
                <w:lang w:val="en-US"/>
              </w:rPr>
              <w:t>[5,4,6,3,3,5,9,5,4,3,6]</w:t>
            </w:r>
          </w:p>
        </w:tc>
      </w:tr>
    </w:tbl>
    <w:p w14:paraId="3C3BC83E" w14:textId="5D8B1CB7" w:rsidR="00B92E6E" w:rsidRPr="009B096D" w:rsidRDefault="00B92E6E" w:rsidP="00B92E6E">
      <w:pPr>
        <w:pStyle w:val="a5"/>
        <w:numPr>
          <w:ilvl w:val="0"/>
          <w:numId w:val="3"/>
        </w:numPr>
        <w:spacing w:after="0" w:line="240" w:lineRule="auto"/>
        <w:ind w:left="567" w:hanging="283"/>
        <w:jc w:val="both"/>
        <w:rPr>
          <w:rFonts w:ascii="Times New Roman" w:hAnsi="Times New Roman"/>
          <w:b/>
          <w:bCs/>
          <w:i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Нарисовать граф.</w:t>
      </w:r>
    </w:p>
    <w:p w14:paraId="3CD9843A" w14:textId="1D211AEB" w:rsidR="009B096D" w:rsidRPr="009B096D" w:rsidRDefault="009B096D" w:rsidP="009B096D">
      <w:pPr>
        <w:pStyle w:val="a5"/>
        <w:spacing w:after="0" w:line="240" w:lineRule="auto"/>
        <w:ind w:left="567"/>
        <w:jc w:val="both"/>
        <w:rPr>
          <w:rFonts w:ascii="Times New Roman" w:hAnsi="Times New Roman"/>
          <w:b/>
          <w:bCs/>
          <w:iCs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A126923" wp14:editId="7FB6DFE9">
            <wp:extent cx="2364788" cy="21945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911" t="8039" r="8156" b="10376"/>
                    <a:stretch/>
                  </pic:blipFill>
                  <pic:spPr bwMode="auto">
                    <a:xfrm rot="10800000">
                      <a:off x="0" y="0"/>
                      <a:ext cx="2372690" cy="220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0B54C" w14:textId="52B7EC40" w:rsidR="009968E6" w:rsidRPr="009968E6" w:rsidRDefault="00B92E6E" w:rsidP="009968E6">
      <w:pPr>
        <w:pStyle w:val="a5"/>
        <w:numPr>
          <w:ilvl w:val="0"/>
          <w:numId w:val="3"/>
        </w:numPr>
        <w:shd w:val="clear" w:color="auto" w:fill="FFFFFF" w:themeFill="background1"/>
        <w:spacing w:line="285" w:lineRule="atLeast"/>
        <w:rPr>
          <w:rFonts w:ascii="Times New Roman" w:hAnsi="Times New Roman"/>
          <w:bCs/>
          <w:sz w:val="28"/>
          <w:szCs w:val="28"/>
          <w:lang w:eastAsia="ru-RU"/>
        </w:rPr>
      </w:pPr>
      <w:r w:rsidRPr="009968E6">
        <w:rPr>
          <w:rFonts w:ascii="Times New Roman" w:hAnsi="Times New Roman"/>
          <w:bCs/>
          <w:sz w:val="28"/>
          <w:szCs w:val="28"/>
          <w:lang w:eastAsia="ru-RU"/>
        </w:rPr>
        <w:t xml:space="preserve">Программно алгоритмом </w:t>
      </w:r>
      <w:r w:rsidRPr="009968E6">
        <w:rPr>
          <w:rFonts w:ascii="Times New Roman" w:hAnsi="Times New Roman"/>
          <w:bCs/>
          <w:iCs/>
          <w:sz w:val="28"/>
          <w:szCs w:val="28"/>
          <w:lang w:eastAsia="ru-RU"/>
        </w:rPr>
        <w:t>Дейкстры</w:t>
      </w:r>
      <w:r w:rsidRPr="009968E6">
        <w:rPr>
          <w:rFonts w:ascii="Times New Roman" w:hAnsi="Times New Roman"/>
          <w:bCs/>
          <w:sz w:val="28"/>
          <w:szCs w:val="28"/>
          <w:lang w:eastAsia="ru-RU"/>
        </w:rPr>
        <w:t xml:space="preserve"> вычислить кратчайшие пути от вершины </w:t>
      </w:r>
      <w:r w:rsidR="009B096D" w:rsidRPr="009968E6">
        <w:rPr>
          <w:rFonts w:ascii="Calibri" w:eastAsia="Calibri" w:hAnsi="Calibri" w:cs="Times New Roman"/>
          <w:sz w:val="28"/>
          <w:szCs w:val="28"/>
          <w:lang w:val="en-US"/>
        </w:rPr>
        <w:t>x</w:t>
      </w:r>
      <w:r w:rsidR="009B096D" w:rsidRPr="009968E6">
        <w:rPr>
          <w:rFonts w:ascii="Calibri" w:eastAsia="Calibri" w:hAnsi="Calibri" w:cs="Times New Roman"/>
          <w:sz w:val="28"/>
          <w:szCs w:val="28"/>
          <w:vertAlign w:val="subscript"/>
        </w:rPr>
        <w:t>1</w:t>
      </w:r>
      <w:r w:rsidRPr="009968E6">
        <w:rPr>
          <w:rFonts w:ascii="Times New Roman" w:hAnsi="Times New Roman"/>
          <w:bCs/>
          <w:sz w:val="28"/>
          <w:szCs w:val="28"/>
          <w:lang w:eastAsia="ru-RU"/>
        </w:rPr>
        <w:t xml:space="preserve"> ко всем вершинам графа.</w:t>
      </w:r>
    </w:p>
    <w:p w14:paraId="3AEA8F56" w14:textId="0FC7D325" w:rsidR="009968E6" w:rsidRPr="009968E6" w:rsidRDefault="009968E6" w:rsidP="009968E6">
      <w:pPr>
        <w:shd w:val="clear" w:color="auto" w:fill="FFFFFF" w:themeFill="background1"/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import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math</w:t>
      </w:r>
      <w:proofErr w:type="spellEnd"/>
    </w:p>
    <w:p w14:paraId="5389B793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time</w:t>
      </w:r>
    </w:p>
    <w:p w14:paraId="65545A5E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01BAB6D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def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arg_min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(T, S):</w:t>
      </w:r>
    </w:p>
    <w:p w14:paraId="708C6849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amin = -1</w:t>
      </w:r>
    </w:p>
    <w:p w14:paraId="5589A3BE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 = math.inf  </w:t>
      </w:r>
    </w:p>
    <w:p w14:paraId="1C5B872B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for i, t in enumerate(T):</w:t>
      </w:r>
    </w:p>
    <w:p w14:paraId="7E5D399C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t &lt; m and i not in S:</w:t>
      </w:r>
    </w:p>
    <w:p w14:paraId="59781054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m = t</w:t>
      </w:r>
    </w:p>
    <w:p w14:paraId="6E174DB0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amin = i</w:t>
      </w:r>
    </w:p>
    <w:p w14:paraId="0F0C5DB7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return amin</w:t>
      </w:r>
    </w:p>
    <w:p w14:paraId="6873E3DC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0F95978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if __name__ == '__main__':</w:t>
      </w:r>
    </w:p>
    <w:p w14:paraId="38EA35AC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matrix = [[0, 5, 4, 6, 0, 0, 0],</w:t>
      </w:r>
    </w:p>
    <w:p w14:paraId="0C19E29A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[5, 0, 0, 3, 0, 0, 0],</w:t>
      </w:r>
    </w:p>
    <w:p w14:paraId="5816DCA0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[4, 0, 0, 3, 0, 5, 9],</w:t>
      </w:r>
    </w:p>
    <w:p w14:paraId="001AC630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[6, 3, 3, 0, 5, 4, 0],</w:t>
      </w:r>
    </w:p>
    <w:p w14:paraId="1E31CDAC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[0, 0, 0, 5, 0, 0, 3],</w:t>
      </w:r>
    </w:p>
    <w:p w14:paraId="77ABF5BB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[0, 0, 5, 4, 0, 0, 6],</w:t>
      </w:r>
    </w:p>
    <w:p w14:paraId="1AFF02A5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[0, 0, 9, 0, 3, 6, 0]]</w:t>
      </w:r>
    </w:p>
    <w:p w14:paraId="44152339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9F50CC8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for row in range(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(matrix)):</w:t>
      </w:r>
    </w:p>
    <w:p w14:paraId="48F85502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for column in range(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(matrix[0])):</w:t>
      </w:r>
    </w:p>
    <w:p w14:paraId="79E20D68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if column == row: continue</w:t>
      </w:r>
    </w:p>
    <w:p w14:paraId="70294D42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if matrix[row][column] == 0:</w:t>
      </w:r>
    </w:p>
    <w:p w14:paraId="7B85CE31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matrix[row][column] = math.inf</w:t>
      </w:r>
    </w:p>
    <w:p w14:paraId="57441952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A8C51CD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N =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(matrix)  </w:t>
      </w:r>
    </w:p>
    <w:p w14:paraId="242B1EB5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T = [math.inf]*N  </w:t>
      </w:r>
    </w:p>
    <w:p w14:paraId="2545DB8C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40462E1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v = int(input("Enter number of node: ")) - 1 # </w:t>
      </w: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стартовая</w:t>
      </w: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вершина</w:t>
      </w: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(</w:t>
      </w: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нумерация</w:t>
      </w: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с</w:t>
      </w: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нуля</w:t>
      </w: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3751FD1F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S = {v} # просмотренные вершины</w:t>
      </w:r>
    </w:p>
    <w:p w14:paraId="5F686E9E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    T[v] = 0 # нулевой вес для стартовой вершины</w:t>
      </w:r>
    </w:p>
    <w:p w14:paraId="446893DE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    M = [0]*N # оптимальные связи между вершинами</w:t>
      </w:r>
    </w:p>
    <w:p w14:paraId="7AFD77C6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68E8D5BF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start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time.perf_counter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()</w:t>
      </w:r>
    </w:p>
    <w:p w14:paraId="475CF31A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while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v != -1: # цикл, пока не просмотрим все вершины</w:t>
      </w:r>
    </w:p>
    <w:p w14:paraId="53E709CE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j,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dw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in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enumerate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matrix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[v]): # перебираем все связанные вершины с вершиной v</w:t>
      </w:r>
    </w:p>
    <w:p w14:paraId="61700A1D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   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j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not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in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S: # если вершина еще не просмотрена</w:t>
      </w:r>
    </w:p>
    <w:p w14:paraId="2240D20E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        </w:t>
      </w: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w = T[v] +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dw</w:t>
      </w:r>
      <w:proofErr w:type="spellEnd"/>
    </w:p>
    <w:p w14:paraId="2BC71C8F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if w &lt; T[j]:</w:t>
      </w:r>
    </w:p>
    <w:p w14:paraId="109F59A4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T[j] = w</w:t>
      </w:r>
    </w:p>
    <w:p w14:paraId="4C3EAB30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                    M[j] = v # связываем вершину j с вершиной v</w:t>
      </w:r>
    </w:p>
    <w:p w14:paraId="1B3A3CA3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v =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arg_min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(T, S) # выбираем следующий узел с наименьшим весом</w:t>
      </w:r>
    </w:p>
    <w:p w14:paraId="2434F7C8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v &gt;= 0: # выбрана очередная вершина</w:t>
      </w:r>
    </w:p>
    <w:p w14:paraId="1F1280D6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   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S.add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(v) # добавляем новую вершину в рассмотрение</w:t>
      </w:r>
    </w:p>
    <w:p w14:paraId="23E548AB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end =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time.perf_counter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2E218111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print(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dict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(zip([i for i in range(1,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>(matrix) + 1)], T)))</w:t>
      </w:r>
    </w:p>
    <w:p w14:paraId="2ECB8B73" w14:textId="7454B8CB" w:rsid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9968E6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print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end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- </w:t>
      </w:r>
      <w:proofErr w:type="spellStart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start</w:t>
      </w:r>
      <w:proofErr w:type="spellEnd"/>
      <w:r w:rsidRPr="009968E6">
        <w:rPr>
          <w:rFonts w:ascii="Consolas" w:eastAsia="Times New Roman" w:hAnsi="Consolas" w:cs="Times New Roman"/>
          <w:sz w:val="21"/>
          <w:szCs w:val="21"/>
          <w:lang w:eastAsia="ru-RU"/>
        </w:rPr>
        <w:t>)</w:t>
      </w:r>
    </w:p>
    <w:p w14:paraId="71422693" w14:textId="77777777" w:rsidR="009968E6" w:rsidRPr="009968E6" w:rsidRDefault="009968E6" w:rsidP="009968E6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145301E1" w14:textId="5089CDF6" w:rsidR="009968E6" w:rsidRPr="009968E6" w:rsidRDefault="009968E6" w:rsidP="009968E6">
      <w:pPr>
        <w:pStyle w:val="a5"/>
        <w:spacing w:after="0" w:line="240" w:lineRule="auto"/>
        <w:ind w:left="567"/>
        <w:jc w:val="both"/>
        <w:rPr>
          <w:rFonts w:ascii="Times New Roman" w:hAnsi="Times New Roman"/>
          <w:b/>
          <w:bCs/>
          <w:iCs/>
          <w:sz w:val="28"/>
          <w:szCs w:val="28"/>
          <w:lang w:eastAsia="ru-RU"/>
        </w:rPr>
      </w:pPr>
      <w:r w:rsidRPr="009968E6">
        <w:rPr>
          <w:rFonts w:ascii="Times New Roman" w:hAnsi="Times New Roman"/>
          <w:b/>
          <w:bCs/>
          <w:i/>
          <w:noProof/>
          <w:sz w:val="28"/>
          <w:szCs w:val="28"/>
          <w:lang w:eastAsia="ru-RU"/>
        </w:rPr>
        <w:drawing>
          <wp:inline distT="0" distB="0" distL="0" distR="0" wp14:anchorId="51AF23C4" wp14:editId="46FC0865">
            <wp:extent cx="3093988" cy="4572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D242" w14:textId="75C359AE" w:rsidR="00B92E6E" w:rsidRPr="009968E6" w:rsidRDefault="00B92E6E" w:rsidP="00B92E6E">
      <w:pPr>
        <w:pStyle w:val="a5"/>
        <w:numPr>
          <w:ilvl w:val="0"/>
          <w:numId w:val="3"/>
        </w:numPr>
        <w:spacing w:after="0" w:line="240" w:lineRule="auto"/>
        <w:ind w:left="567" w:hanging="283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Нарисовать таблицу пошагового выполнения алгоритма </w:t>
      </w:r>
      <w:r w:rsidRPr="009968E6">
        <w:rPr>
          <w:rFonts w:ascii="Times New Roman" w:hAnsi="Times New Roman"/>
          <w:bCs/>
          <w:iCs/>
          <w:sz w:val="28"/>
          <w:szCs w:val="28"/>
          <w:lang w:eastAsia="ru-RU"/>
        </w:rPr>
        <w:t>Дейкстры.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88"/>
        <w:gridCol w:w="863"/>
        <w:gridCol w:w="863"/>
        <w:gridCol w:w="863"/>
        <w:gridCol w:w="863"/>
        <w:gridCol w:w="895"/>
        <w:gridCol w:w="866"/>
        <w:gridCol w:w="895"/>
        <w:gridCol w:w="1349"/>
      </w:tblGrid>
      <w:tr w:rsidR="009968E6" w14:paraId="2F886374" w14:textId="77777777" w:rsidTr="009E3D69">
        <w:tc>
          <w:tcPr>
            <w:tcW w:w="1888" w:type="dxa"/>
          </w:tcPr>
          <w:p w14:paraId="57CF835D" w14:textId="77777777" w:rsidR="009968E6" w:rsidRDefault="009968E6" w:rsidP="009E3D69">
            <w:r>
              <w:t>№ итерации</w:t>
            </w:r>
          </w:p>
        </w:tc>
        <w:tc>
          <w:tcPr>
            <w:tcW w:w="863" w:type="dxa"/>
          </w:tcPr>
          <w:p w14:paraId="4EEF753B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863" w:type="dxa"/>
          </w:tcPr>
          <w:p w14:paraId="5371283B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X2</w:t>
            </w:r>
          </w:p>
        </w:tc>
        <w:tc>
          <w:tcPr>
            <w:tcW w:w="863" w:type="dxa"/>
          </w:tcPr>
          <w:p w14:paraId="37214A6F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X3</w:t>
            </w:r>
          </w:p>
        </w:tc>
        <w:tc>
          <w:tcPr>
            <w:tcW w:w="863" w:type="dxa"/>
          </w:tcPr>
          <w:p w14:paraId="1331467D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X4</w:t>
            </w:r>
          </w:p>
        </w:tc>
        <w:tc>
          <w:tcPr>
            <w:tcW w:w="895" w:type="dxa"/>
          </w:tcPr>
          <w:p w14:paraId="6469EBCB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X5</w:t>
            </w:r>
          </w:p>
        </w:tc>
        <w:tc>
          <w:tcPr>
            <w:tcW w:w="866" w:type="dxa"/>
          </w:tcPr>
          <w:p w14:paraId="4E87C866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X6</w:t>
            </w:r>
          </w:p>
        </w:tc>
        <w:tc>
          <w:tcPr>
            <w:tcW w:w="895" w:type="dxa"/>
          </w:tcPr>
          <w:p w14:paraId="4A1FE259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X7</w:t>
            </w:r>
          </w:p>
        </w:tc>
        <w:tc>
          <w:tcPr>
            <w:tcW w:w="1349" w:type="dxa"/>
          </w:tcPr>
          <w:p w14:paraId="443B3C62" w14:textId="77777777" w:rsidR="009968E6" w:rsidRPr="00E91A1F" w:rsidRDefault="009968E6" w:rsidP="009E3D69">
            <w:pPr>
              <w:rPr>
                <w:vertAlign w:val="subscript"/>
              </w:rPr>
            </w:pPr>
            <w:r>
              <w:t>Кратчайшее расстояние от x</w:t>
            </w:r>
            <w:r w:rsidRPr="00E91A1F">
              <w:rPr>
                <w:vertAlign w:val="subscript"/>
              </w:rPr>
              <w:t xml:space="preserve">1 </w:t>
            </w:r>
            <w:r>
              <w:rPr>
                <w:vertAlign w:val="subscript"/>
              </w:rPr>
              <w:t xml:space="preserve"> </w:t>
            </w:r>
            <w:r>
              <w:t xml:space="preserve">до </w:t>
            </w:r>
            <w:r>
              <w:rPr>
                <w:lang w:val="en-US"/>
              </w:rPr>
              <w:t>x</w:t>
            </w:r>
            <w:r>
              <w:rPr>
                <w:vertAlign w:val="subscript"/>
                <w:lang w:val="en-US"/>
              </w:rPr>
              <w:t>i</w:t>
            </w:r>
          </w:p>
        </w:tc>
      </w:tr>
      <w:tr w:rsidR="009968E6" w14:paraId="578BE718" w14:textId="77777777" w:rsidTr="009E3D69">
        <w:tc>
          <w:tcPr>
            <w:tcW w:w="1888" w:type="dxa"/>
          </w:tcPr>
          <w:p w14:paraId="1E5C298B" w14:textId="77777777" w:rsidR="009968E6" w:rsidRPr="009C0C80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63" w:type="dxa"/>
          </w:tcPr>
          <w:p w14:paraId="50B26926" w14:textId="77777777" w:rsidR="009968E6" w:rsidRDefault="009968E6" w:rsidP="009E3D69">
            <w:r>
              <w:t>0*</w:t>
            </w:r>
          </w:p>
        </w:tc>
        <w:tc>
          <w:tcPr>
            <w:tcW w:w="863" w:type="dxa"/>
          </w:tcPr>
          <w:p w14:paraId="6778C4B9" w14:textId="77777777" w:rsidR="009968E6" w:rsidRDefault="009968E6" w:rsidP="009E3D69">
            <w:r>
              <w:t>5</w:t>
            </w:r>
          </w:p>
        </w:tc>
        <w:tc>
          <w:tcPr>
            <w:tcW w:w="863" w:type="dxa"/>
          </w:tcPr>
          <w:p w14:paraId="1F1FD8F5" w14:textId="77777777" w:rsidR="009968E6" w:rsidRPr="00E91A1F" w:rsidRDefault="009968E6" w:rsidP="009E3D69">
            <w:pPr>
              <w:rPr>
                <w:lang w:val="en-US"/>
              </w:rPr>
            </w:pPr>
            <w:r>
              <w:t>4</w:t>
            </w:r>
            <w:r>
              <w:rPr>
                <w:lang w:val="en-US"/>
              </w:rPr>
              <w:t>*</w:t>
            </w:r>
          </w:p>
        </w:tc>
        <w:tc>
          <w:tcPr>
            <w:tcW w:w="863" w:type="dxa"/>
          </w:tcPr>
          <w:p w14:paraId="23D2EA20" w14:textId="77777777" w:rsidR="009968E6" w:rsidRDefault="009968E6" w:rsidP="009E3D69">
            <w:r>
              <w:t>6</w:t>
            </w:r>
          </w:p>
        </w:tc>
        <w:tc>
          <w:tcPr>
            <w:tcW w:w="895" w:type="dxa"/>
          </w:tcPr>
          <w:p w14:paraId="6D6C8D29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inf</w:t>
            </w:r>
          </w:p>
        </w:tc>
        <w:tc>
          <w:tcPr>
            <w:tcW w:w="866" w:type="dxa"/>
          </w:tcPr>
          <w:p w14:paraId="78705F4B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inf</w:t>
            </w:r>
          </w:p>
        </w:tc>
        <w:tc>
          <w:tcPr>
            <w:tcW w:w="895" w:type="dxa"/>
          </w:tcPr>
          <w:p w14:paraId="0A04B4C3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inf</w:t>
            </w:r>
          </w:p>
        </w:tc>
        <w:tc>
          <w:tcPr>
            <w:tcW w:w="1349" w:type="dxa"/>
          </w:tcPr>
          <w:p w14:paraId="719761B2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X3 = 4</w:t>
            </w:r>
          </w:p>
        </w:tc>
      </w:tr>
      <w:tr w:rsidR="009968E6" w14:paraId="45C083FC" w14:textId="77777777" w:rsidTr="009E3D69">
        <w:tc>
          <w:tcPr>
            <w:tcW w:w="1888" w:type="dxa"/>
          </w:tcPr>
          <w:p w14:paraId="2D2D6042" w14:textId="77777777" w:rsidR="009968E6" w:rsidRPr="009C0C80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63" w:type="dxa"/>
          </w:tcPr>
          <w:p w14:paraId="40D283F7" w14:textId="77777777" w:rsidR="009968E6" w:rsidRDefault="009968E6" w:rsidP="009E3D69"/>
        </w:tc>
        <w:tc>
          <w:tcPr>
            <w:tcW w:w="863" w:type="dxa"/>
          </w:tcPr>
          <w:p w14:paraId="671D7937" w14:textId="77777777" w:rsidR="009968E6" w:rsidRPr="007F6880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5*</w:t>
            </w:r>
          </w:p>
        </w:tc>
        <w:tc>
          <w:tcPr>
            <w:tcW w:w="863" w:type="dxa"/>
          </w:tcPr>
          <w:p w14:paraId="70C00EB1" w14:textId="77777777" w:rsidR="009968E6" w:rsidRDefault="009968E6" w:rsidP="009E3D69"/>
        </w:tc>
        <w:tc>
          <w:tcPr>
            <w:tcW w:w="863" w:type="dxa"/>
          </w:tcPr>
          <w:p w14:paraId="130082BB" w14:textId="77777777" w:rsidR="009968E6" w:rsidRPr="007F6880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95" w:type="dxa"/>
          </w:tcPr>
          <w:p w14:paraId="15A3FF1A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inf</w:t>
            </w:r>
          </w:p>
        </w:tc>
        <w:tc>
          <w:tcPr>
            <w:tcW w:w="866" w:type="dxa"/>
          </w:tcPr>
          <w:p w14:paraId="4F7E40A4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95" w:type="dxa"/>
          </w:tcPr>
          <w:p w14:paraId="3982B642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49" w:type="dxa"/>
          </w:tcPr>
          <w:p w14:paraId="6696E448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X2 = 5</w:t>
            </w:r>
          </w:p>
        </w:tc>
      </w:tr>
      <w:tr w:rsidR="009968E6" w14:paraId="7B617350" w14:textId="77777777" w:rsidTr="009E3D69">
        <w:tc>
          <w:tcPr>
            <w:tcW w:w="1888" w:type="dxa"/>
          </w:tcPr>
          <w:p w14:paraId="05942E9F" w14:textId="77777777" w:rsidR="009968E6" w:rsidRPr="009C0C80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63" w:type="dxa"/>
          </w:tcPr>
          <w:p w14:paraId="20CD3599" w14:textId="77777777" w:rsidR="009968E6" w:rsidRDefault="009968E6" w:rsidP="009E3D69"/>
        </w:tc>
        <w:tc>
          <w:tcPr>
            <w:tcW w:w="863" w:type="dxa"/>
          </w:tcPr>
          <w:p w14:paraId="7B8DEC05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63" w:type="dxa"/>
          </w:tcPr>
          <w:p w14:paraId="0EA479ED" w14:textId="77777777" w:rsidR="009968E6" w:rsidRDefault="009968E6" w:rsidP="009E3D69"/>
        </w:tc>
        <w:tc>
          <w:tcPr>
            <w:tcW w:w="863" w:type="dxa"/>
          </w:tcPr>
          <w:p w14:paraId="56E6212F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6*</w:t>
            </w:r>
          </w:p>
        </w:tc>
        <w:tc>
          <w:tcPr>
            <w:tcW w:w="895" w:type="dxa"/>
          </w:tcPr>
          <w:p w14:paraId="5593E8BB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inf</w:t>
            </w:r>
          </w:p>
        </w:tc>
        <w:tc>
          <w:tcPr>
            <w:tcW w:w="866" w:type="dxa"/>
          </w:tcPr>
          <w:p w14:paraId="265433EA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95" w:type="dxa"/>
          </w:tcPr>
          <w:p w14:paraId="075853A8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49" w:type="dxa"/>
          </w:tcPr>
          <w:p w14:paraId="628DF79F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X4 = 6</w:t>
            </w:r>
          </w:p>
        </w:tc>
      </w:tr>
      <w:tr w:rsidR="009968E6" w14:paraId="2A9EAC6B" w14:textId="77777777" w:rsidTr="009E3D69">
        <w:tc>
          <w:tcPr>
            <w:tcW w:w="1888" w:type="dxa"/>
          </w:tcPr>
          <w:p w14:paraId="6491BB1F" w14:textId="77777777" w:rsidR="009968E6" w:rsidRPr="009C0C80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863" w:type="dxa"/>
          </w:tcPr>
          <w:p w14:paraId="45C4863A" w14:textId="77777777" w:rsidR="009968E6" w:rsidRDefault="009968E6" w:rsidP="009E3D69"/>
        </w:tc>
        <w:tc>
          <w:tcPr>
            <w:tcW w:w="863" w:type="dxa"/>
          </w:tcPr>
          <w:p w14:paraId="1F5E437A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63" w:type="dxa"/>
          </w:tcPr>
          <w:p w14:paraId="7E4F6214" w14:textId="77777777" w:rsidR="009968E6" w:rsidRDefault="009968E6" w:rsidP="009E3D69"/>
        </w:tc>
        <w:tc>
          <w:tcPr>
            <w:tcW w:w="863" w:type="dxa"/>
          </w:tcPr>
          <w:p w14:paraId="46729366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95" w:type="dxa"/>
          </w:tcPr>
          <w:p w14:paraId="348D8CE4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866" w:type="dxa"/>
          </w:tcPr>
          <w:p w14:paraId="3562E2B1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9*</w:t>
            </w:r>
          </w:p>
        </w:tc>
        <w:tc>
          <w:tcPr>
            <w:tcW w:w="895" w:type="dxa"/>
          </w:tcPr>
          <w:p w14:paraId="2D9F6E4D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49" w:type="dxa"/>
          </w:tcPr>
          <w:p w14:paraId="58575D2F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X6 = 9</w:t>
            </w:r>
          </w:p>
        </w:tc>
      </w:tr>
      <w:tr w:rsidR="009968E6" w14:paraId="6FBAC9B0" w14:textId="77777777" w:rsidTr="009E3D69">
        <w:tc>
          <w:tcPr>
            <w:tcW w:w="1888" w:type="dxa"/>
          </w:tcPr>
          <w:p w14:paraId="24493E45" w14:textId="77777777" w:rsidR="009968E6" w:rsidRPr="009C0C80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5</w:t>
            </w:r>
          </w:p>
        </w:tc>
        <w:tc>
          <w:tcPr>
            <w:tcW w:w="863" w:type="dxa"/>
          </w:tcPr>
          <w:p w14:paraId="28E695CA" w14:textId="77777777" w:rsidR="009968E6" w:rsidRDefault="009968E6" w:rsidP="009E3D69"/>
        </w:tc>
        <w:tc>
          <w:tcPr>
            <w:tcW w:w="863" w:type="dxa"/>
          </w:tcPr>
          <w:p w14:paraId="310D2D1E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63" w:type="dxa"/>
          </w:tcPr>
          <w:p w14:paraId="61889D5B" w14:textId="77777777" w:rsidR="009968E6" w:rsidRDefault="009968E6" w:rsidP="009E3D69"/>
        </w:tc>
        <w:tc>
          <w:tcPr>
            <w:tcW w:w="863" w:type="dxa"/>
          </w:tcPr>
          <w:p w14:paraId="51099482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95" w:type="dxa"/>
          </w:tcPr>
          <w:p w14:paraId="77932101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11*</w:t>
            </w:r>
          </w:p>
        </w:tc>
        <w:tc>
          <w:tcPr>
            <w:tcW w:w="866" w:type="dxa"/>
          </w:tcPr>
          <w:p w14:paraId="62662523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95" w:type="dxa"/>
          </w:tcPr>
          <w:p w14:paraId="03ABA0A3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49" w:type="dxa"/>
          </w:tcPr>
          <w:p w14:paraId="6A3E366C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X5 = 11</w:t>
            </w:r>
          </w:p>
        </w:tc>
      </w:tr>
      <w:tr w:rsidR="009968E6" w14:paraId="2ECB2864" w14:textId="77777777" w:rsidTr="009E3D69">
        <w:tc>
          <w:tcPr>
            <w:tcW w:w="1888" w:type="dxa"/>
          </w:tcPr>
          <w:p w14:paraId="6BD859D3" w14:textId="77777777" w:rsidR="009968E6" w:rsidRPr="009C0C80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63" w:type="dxa"/>
          </w:tcPr>
          <w:p w14:paraId="65FADB47" w14:textId="77777777" w:rsidR="009968E6" w:rsidRDefault="009968E6" w:rsidP="009E3D69"/>
        </w:tc>
        <w:tc>
          <w:tcPr>
            <w:tcW w:w="863" w:type="dxa"/>
          </w:tcPr>
          <w:p w14:paraId="63BB14B9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63" w:type="dxa"/>
          </w:tcPr>
          <w:p w14:paraId="1B16E68F" w14:textId="77777777" w:rsidR="009968E6" w:rsidRDefault="009968E6" w:rsidP="009E3D69"/>
        </w:tc>
        <w:tc>
          <w:tcPr>
            <w:tcW w:w="863" w:type="dxa"/>
          </w:tcPr>
          <w:p w14:paraId="5897BE42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95" w:type="dxa"/>
          </w:tcPr>
          <w:p w14:paraId="506AE0AA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66" w:type="dxa"/>
          </w:tcPr>
          <w:p w14:paraId="2F39A8CF" w14:textId="77777777" w:rsidR="009968E6" w:rsidRDefault="009968E6" w:rsidP="009E3D69">
            <w:pPr>
              <w:rPr>
                <w:lang w:val="en-US"/>
              </w:rPr>
            </w:pPr>
          </w:p>
        </w:tc>
        <w:tc>
          <w:tcPr>
            <w:tcW w:w="895" w:type="dxa"/>
          </w:tcPr>
          <w:p w14:paraId="520DD8E0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13*</w:t>
            </w:r>
          </w:p>
        </w:tc>
        <w:tc>
          <w:tcPr>
            <w:tcW w:w="1349" w:type="dxa"/>
          </w:tcPr>
          <w:p w14:paraId="7845F4BE" w14:textId="77777777" w:rsidR="009968E6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X7 = 13</w:t>
            </w:r>
          </w:p>
        </w:tc>
      </w:tr>
      <w:tr w:rsidR="009968E6" w14:paraId="7C03238A" w14:textId="77777777" w:rsidTr="009E3D69">
        <w:tc>
          <w:tcPr>
            <w:tcW w:w="1888" w:type="dxa"/>
          </w:tcPr>
          <w:p w14:paraId="42D95879" w14:textId="77777777" w:rsidR="009968E6" w:rsidRDefault="009968E6" w:rsidP="009E3D69">
            <w:r>
              <w:t>Предшествующая вершина:</w:t>
            </w:r>
          </w:p>
        </w:tc>
        <w:tc>
          <w:tcPr>
            <w:tcW w:w="863" w:type="dxa"/>
          </w:tcPr>
          <w:p w14:paraId="2723F320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863" w:type="dxa"/>
          </w:tcPr>
          <w:p w14:paraId="2932CBF2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863" w:type="dxa"/>
          </w:tcPr>
          <w:p w14:paraId="1CC6DB08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863" w:type="dxa"/>
          </w:tcPr>
          <w:p w14:paraId="13CD8CC3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895" w:type="dxa"/>
          </w:tcPr>
          <w:p w14:paraId="4F9DD9EC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X4</w:t>
            </w:r>
          </w:p>
        </w:tc>
        <w:tc>
          <w:tcPr>
            <w:tcW w:w="866" w:type="dxa"/>
          </w:tcPr>
          <w:p w14:paraId="75BE1EB4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X3</w:t>
            </w:r>
          </w:p>
        </w:tc>
        <w:tc>
          <w:tcPr>
            <w:tcW w:w="895" w:type="dxa"/>
          </w:tcPr>
          <w:p w14:paraId="19ACD5C8" w14:textId="77777777" w:rsidR="009968E6" w:rsidRPr="00E91A1F" w:rsidRDefault="009968E6" w:rsidP="009E3D69">
            <w:pPr>
              <w:rPr>
                <w:lang w:val="en-US"/>
              </w:rPr>
            </w:pPr>
            <w:r>
              <w:rPr>
                <w:lang w:val="en-US"/>
              </w:rPr>
              <w:t>X3</w:t>
            </w:r>
          </w:p>
        </w:tc>
        <w:tc>
          <w:tcPr>
            <w:tcW w:w="1349" w:type="dxa"/>
          </w:tcPr>
          <w:p w14:paraId="16920CD6" w14:textId="77777777" w:rsidR="009968E6" w:rsidRDefault="009968E6" w:rsidP="009E3D69"/>
        </w:tc>
      </w:tr>
    </w:tbl>
    <w:p w14:paraId="625451B5" w14:textId="77777777" w:rsidR="009968E6" w:rsidRPr="00486ACB" w:rsidRDefault="009968E6" w:rsidP="00486ACB">
      <w:pPr>
        <w:pStyle w:val="a5"/>
        <w:shd w:val="clear" w:color="auto" w:fill="FFFFFF" w:themeFill="background1"/>
        <w:spacing w:after="0" w:line="240" w:lineRule="auto"/>
        <w:ind w:left="567"/>
        <w:jc w:val="both"/>
        <w:rPr>
          <w:rFonts w:ascii="Times New Roman" w:hAnsi="Times New Roman"/>
          <w:bCs/>
          <w:sz w:val="28"/>
          <w:szCs w:val="28"/>
          <w:lang w:eastAsia="ru-RU"/>
        </w:rPr>
      </w:pPr>
    </w:p>
    <w:p w14:paraId="6DEBC04A" w14:textId="169601BE" w:rsidR="00486ACB" w:rsidRPr="00486ACB" w:rsidRDefault="00B92E6E" w:rsidP="00486ACB">
      <w:pPr>
        <w:pStyle w:val="a5"/>
        <w:numPr>
          <w:ilvl w:val="0"/>
          <w:numId w:val="3"/>
        </w:numPr>
        <w:shd w:val="clear" w:color="auto" w:fill="FFFFFF" w:themeFill="background1"/>
        <w:spacing w:line="285" w:lineRule="atLeast"/>
        <w:rPr>
          <w:rFonts w:ascii="Consolas" w:hAnsi="Consolas"/>
          <w:sz w:val="21"/>
          <w:szCs w:val="21"/>
        </w:rPr>
      </w:pPr>
      <w:r w:rsidRPr="00486ACB">
        <w:rPr>
          <w:rFonts w:ascii="Times New Roman" w:hAnsi="Times New Roman"/>
          <w:bCs/>
          <w:sz w:val="28"/>
          <w:szCs w:val="28"/>
          <w:lang w:eastAsia="ru-RU"/>
        </w:rPr>
        <w:t>Программно алгоритмом Флойда-</w:t>
      </w:r>
      <w:proofErr w:type="spellStart"/>
      <w:r w:rsidRPr="00486ACB">
        <w:rPr>
          <w:rFonts w:ascii="Times New Roman" w:hAnsi="Times New Roman"/>
          <w:bCs/>
          <w:sz w:val="28"/>
          <w:szCs w:val="28"/>
          <w:lang w:eastAsia="ru-RU"/>
        </w:rPr>
        <w:t>Уоршолла</w:t>
      </w:r>
      <w:proofErr w:type="spellEnd"/>
      <w:r w:rsidRPr="00486ACB">
        <w:rPr>
          <w:rFonts w:ascii="Times New Roman" w:hAnsi="Times New Roman"/>
          <w:bCs/>
          <w:sz w:val="28"/>
          <w:szCs w:val="28"/>
          <w:lang w:eastAsia="ru-RU"/>
        </w:rPr>
        <w:t xml:space="preserve"> вычислить кратчайшие пути от вершины</w:t>
      </w:r>
      <w:r w:rsidR="009B096D" w:rsidRPr="00486ACB">
        <w:rPr>
          <w:rFonts w:ascii="Calibri" w:eastAsia="Calibri" w:hAnsi="Calibri" w:cs="Times New Roman"/>
          <w:sz w:val="28"/>
          <w:szCs w:val="28"/>
        </w:rPr>
        <w:t xml:space="preserve"> </w:t>
      </w:r>
      <w:r w:rsidR="009B096D" w:rsidRPr="00486ACB">
        <w:rPr>
          <w:rFonts w:ascii="Calibri" w:eastAsia="Calibri" w:hAnsi="Calibri" w:cs="Times New Roman"/>
          <w:sz w:val="28"/>
          <w:szCs w:val="28"/>
          <w:lang w:val="en-US"/>
        </w:rPr>
        <w:t>x</w:t>
      </w:r>
      <w:r w:rsidR="009B096D" w:rsidRPr="00486ACB">
        <w:rPr>
          <w:rFonts w:ascii="Calibri" w:eastAsia="Calibri" w:hAnsi="Calibri" w:cs="Times New Roman"/>
          <w:sz w:val="28"/>
          <w:szCs w:val="28"/>
          <w:vertAlign w:val="subscript"/>
        </w:rPr>
        <w:t>1</w:t>
      </w:r>
      <w:r w:rsidR="009B096D" w:rsidRPr="00486ACB">
        <w:rPr>
          <w:rFonts w:ascii="Calibri" w:eastAsia="Calibri" w:hAnsi="Calibri" w:cs="Times New Roman"/>
          <w:sz w:val="28"/>
          <w:szCs w:val="28"/>
        </w:rPr>
        <w:t xml:space="preserve"> </w:t>
      </w:r>
      <w:r w:rsidRPr="00486ACB">
        <w:rPr>
          <w:rFonts w:ascii="Times New Roman" w:hAnsi="Times New Roman"/>
          <w:bCs/>
          <w:sz w:val="28"/>
          <w:szCs w:val="28"/>
          <w:lang w:eastAsia="ru-RU"/>
        </w:rPr>
        <w:t>ко всем вершинам графа.</w:t>
      </w:r>
      <w:r w:rsidR="00486ACB" w:rsidRPr="00486ACB">
        <w:rPr>
          <w:rFonts w:ascii="Consolas" w:hAnsi="Consolas"/>
          <w:sz w:val="21"/>
          <w:szCs w:val="21"/>
        </w:rPr>
        <w:t xml:space="preserve"> </w:t>
      </w:r>
    </w:p>
    <w:p w14:paraId="5C1DF952" w14:textId="674C1C6F" w:rsidR="00486ACB" w:rsidRPr="00486ACB" w:rsidRDefault="00486ACB" w:rsidP="00486ACB">
      <w:pPr>
        <w:shd w:val="clear" w:color="auto" w:fill="FFFFFF" w:themeFill="background1"/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import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math</w:t>
      </w:r>
      <w:proofErr w:type="spellEnd"/>
    </w:p>
    <w:p w14:paraId="04F29DCD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import time</w:t>
      </w:r>
    </w:p>
    <w:p w14:paraId="6A9C813C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116CABE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def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arg_min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(T, S):</w:t>
      </w:r>
    </w:p>
    <w:p w14:paraId="326C9CBD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amin = -1</w:t>
      </w:r>
    </w:p>
    <w:p w14:paraId="0BC5BD9A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 = math.inf  </w:t>
      </w:r>
    </w:p>
    <w:p w14:paraId="3C07869A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for i, t in enumerate(T):</w:t>
      </w:r>
    </w:p>
    <w:p w14:paraId="07C38AA1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if t &lt; m and i not in S:</w:t>
      </w:r>
    </w:p>
    <w:p w14:paraId="73A9FD4E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m = t</w:t>
      </w:r>
    </w:p>
    <w:p w14:paraId="5B6789BA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amin = i</w:t>
      </w:r>
    </w:p>
    <w:p w14:paraId="2E1B9018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return amin</w:t>
      </w:r>
    </w:p>
    <w:p w14:paraId="7273B54B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BFEF083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if __name__ == '__main__':</w:t>
      </w:r>
    </w:p>
    <w:p w14:paraId="5E5DAB94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matrix = [[0, 5, 4, 6, 0, 0, 0],</w:t>
      </w:r>
    </w:p>
    <w:p w14:paraId="4A8C2C60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[5, 0, 0, 3, 0, 0, 0],</w:t>
      </w:r>
    </w:p>
    <w:p w14:paraId="7E8F3005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[4, 0, 0, 3, 0, 5, 9],</w:t>
      </w:r>
    </w:p>
    <w:p w14:paraId="56322527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[6, 3, 3, 0, 5, 4, 0],</w:t>
      </w:r>
    </w:p>
    <w:p w14:paraId="5CC83464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[0, 0, 0, 5, 0, 0, 3],</w:t>
      </w:r>
    </w:p>
    <w:p w14:paraId="078EB766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[0, 0, 5, 4, 0, 0, 6],</w:t>
      </w:r>
    </w:p>
    <w:p w14:paraId="091E7A15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[0, 0, 9, 0, 3, 6, 0]]</w:t>
      </w:r>
    </w:p>
    <w:p w14:paraId="713E29AE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8D1DEEF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for row in range(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(matrix)):</w:t>
      </w:r>
    </w:p>
    <w:p w14:paraId="2662783A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for column in range(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(matrix[0])):</w:t>
      </w:r>
    </w:p>
    <w:p w14:paraId="2AAB1739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if column == row: continue</w:t>
      </w:r>
    </w:p>
    <w:p w14:paraId="00A6AA7F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if matrix[row][column] == 0:</w:t>
      </w:r>
    </w:p>
    <w:p w14:paraId="14E773E0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            matrix[row][column] = math.inf</w:t>
      </w:r>
    </w:p>
    <w:p w14:paraId="0E551286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0B45BDB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N =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(matrix)  </w:t>
      </w:r>
    </w:p>
    <w:p w14:paraId="5234D974" w14:textId="77777777" w:rsidR="00486ACB" w:rsidRPr="00010C9C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r w:rsidRPr="00010C9C">
        <w:rPr>
          <w:rFonts w:ascii="Consolas" w:eastAsia="Times New Roman" w:hAnsi="Consolas" w:cs="Times New Roman"/>
          <w:sz w:val="21"/>
          <w:szCs w:val="21"/>
          <w:lang w:val="en-US" w:eastAsia="ru-RU"/>
        </w:rPr>
        <w:t>T = [math.inf]*N  </w:t>
      </w:r>
    </w:p>
    <w:p w14:paraId="50872728" w14:textId="77777777" w:rsidR="00486ACB" w:rsidRPr="00010C9C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6BF61893" w14:textId="77777777" w:rsidR="00486ACB" w:rsidRPr="00010C9C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010C9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v = int(input("Enter number of node: ")) - 1 # </w:t>
      </w: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стартовая</w:t>
      </w:r>
      <w:r w:rsidRPr="00010C9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вершина</w:t>
      </w:r>
      <w:r w:rsidRPr="00010C9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(</w:t>
      </w: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нумерация</w:t>
      </w:r>
      <w:r w:rsidRPr="00010C9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с</w:t>
      </w:r>
      <w:r w:rsidRPr="00010C9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нуля</w:t>
      </w:r>
      <w:r w:rsidRPr="00010C9C">
        <w:rPr>
          <w:rFonts w:ascii="Consolas" w:eastAsia="Times New Roman" w:hAnsi="Consolas" w:cs="Times New Roman"/>
          <w:sz w:val="21"/>
          <w:szCs w:val="21"/>
          <w:lang w:val="en-US" w:eastAsia="ru-RU"/>
        </w:rPr>
        <w:t>)</w:t>
      </w:r>
    </w:p>
    <w:p w14:paraId="5B19A095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010C9C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S = {v} # просмотренные вершины</w:t>
      </w:r>
    </w:p>
    <w:p w14:paraId="0132649A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    T[v] = 0 # нулевой вес для стартовой вершины</w:t>
      </w:r>
    </w:p>
    <w:p w14:paraId="054A0DB7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    M = [0]*N # оптимальные связи между вершинами</w:t>
      </w:r>
    </w:p>
    <w:p w14:paraId="04FCC794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70812A2C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start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time.perf_counter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()</w:t>
      </w:r>
    </w:p>
    <w:p w14:paraId="263BDDC3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while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v != -1: # цикл, пока не просмотрим все вершины</w:t>
      </w:r>
    </w:p>
    <w:p w14:paraId="61B748F2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j,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dw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in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enumerate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matrix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[v]): # перебираем все связанные вершины с вершиной v</w:t>
      </w:r>
    </w:p>
    <w:p w14:paraId="4F765437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   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j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not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in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S: # если вершина еще не просмотрена</w:t>
      </w:r>
    </w:p>
    <w:p w14:paraId="098995D4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        </w:t>
      </w: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w = T[v] +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dw</w:t>
      </w:r>
      <w:proofErr w:type="spellEnd"/>
    </w:p>
    <w:p w14:paraId="7E45A34E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               if w &lt; T[j]:</w:t>
      </w:r>
    </w:p>
    <w:p w14:paraId="5096D781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                </w:t>
      </w: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T[j] = w</w:t>
      </w:r>
    </w:p>
    <w:p w14:paraId="45D6468E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                    M[j] = v # связываем вершину j с вершиной v</w:t>
      </w:r>
    </w:p>
    <w:p w14:paraId="485D957E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v =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arg_min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(T, S) # выбираем следующий узел с наименьшим весом</w:t>
      </w:r>
    </w:p>
    <w:p w14:paraId="493CEFCB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v &gt;= 0: # выбрана очередная вершина</w:t>
      </w:r>
    </w:p>
    <w:p w14:paraId="41C8239A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   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S.add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(v) # добавляем новую вершину в рассмотрение</w:t>
      </w:r>
    </w:p>
    <w:p w14:paraId="360A9127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end =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time.perf_counter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()</w:t>
      </w:r>
    </w:p>
    <w:p w14:paraId="4E6F6693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    print(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dict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(zip([i for i in range(1,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len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>(matrix) + 1)], T)))</w:t>
      </w:r>
    </w:p>
    <w:p w14:paraId="31E52768" w14:textId="080F4565" w:rsid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86ACB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   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print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end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- </w:t>
      </w:r>
      <w:proofErr w:type="spellStart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start</w:t>
      </w:r>
      <w:proofErr w:type="spellEnd"/>
      <w:r w:rsidRPr="00486ACB">
        <w:rPr>
          <w:rFonts w:ascii="Consolas" w:eastAsia="Times New Roman" w:hAnsi="Consolas" w:cs="Times New Roman"/>
          <w:sz w:val="21"/>
          <w:szCs w:val="21"/>
          <w:lang w:eastAsia="ru-RU"/>
        </w:rPr>
        <w:t>)</w:t>
      </w:r>
    </w:p>
    <w:p w14:paraId="4CE5E512" w14:textId="77777777" w:rsidR="00486ACB" w:rsidRPr="00486ACB" w:rsidRDefault="00486ACB" w:rsidP="00486AC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35EC2E2F" w14:textId="3876CEC0" w:rsidR="009968E6" w:rsidRDefault="00486ACB" w:rsidP="009968E6">
      <w:pPr>
        <w:pStyle w:val="a5"/>
        <w:spacing w:after="0" w:line="240" w:lineRule="auto"/>
        <w:ind w:left="567"/>
        <w:jc w:val="both"/>
        <w:rPr>
          <w:rFonts w:ascii="Times New Roman" w:hAnsi="Times New Roman"/>
          <w:b/>
          <w:bCs/>
          <w:i/>
          <w:sz w:val="28"/>
          <w:szCs w:val="28"/>
          <w:lang w:eastAsia="ru-RU"/>
        </w:rPr>
      </w:pPr>
      <w:r w:rsidRPr="00486ACB">
        <w:rPr>
          <w:rFonts w:ascii="Times New Roman" w:hAnsi="Times New Roman"/>
          <w:b/>
          <w:bCs/>
          <w:i/>
          <w:noProof/>
          <w:sz w:val="28"/>
          <w:szCs w:val="28"/>
          <w:lang w:eastAsia="ru-RU"/>
        </w:rPr>
        <w:drawing>
          <wp:inline distT="0" distB="0" distL="0" distR="0" wp14:anchorId="40E65FDC" wp14:editId="60F85908">
            <wp:extent cx="3048264" cy="4419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CF13" w14:textId="2A91B1EA" w:rsidR="007E19D4" w:rsidRPr="00486ACB" w:rsidRDefault="00B92E6E" w:rsidP="009968E6">
      <w:pPr>
        <w:pStyle w:val="a5"/>
        <w:numPr>
          <w:ilvl w:val="0"/>
          <w:numId w:val="3"/>
        </w:numPr>
        <w:spacing w:after="0" w:line="240" w:lineRule="auto"/>
        <w:ind w:left="567" w:hanging="283"/>
        <w:jc w:val="both"/>
        <w:rPr>
          <w:rFonts w:ascii="Times New Roman" w:hAnsi="Times New Roman"/>
          <w:b/>
          <w:bCs/>
          <w:i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Сравнить скорость выполнения обоих алгоритмов для заданного графа.</w:t>
      </w:r>
    </w:p>
    <w:p w14:paraId="326337B3" w14:textId="232EB779" w:rsidR="00486ACB" w:rsidRPr="009968E6" w:rsidRDefault="00486ACB" w:rsidP="00486ACB">
      <w:pPr>
        <w:pStyle w:val="a5"/>
        <w:spacing w:after="0" w:line="240" w:lineRule="auto"/>
        <w:ind w:left="567"/>
        <w:jc w:val="both"/>
        <w:rPr>
          <w:rFonts w:ascii="Times New Roman" w:hAnsi="Times New Roman"/>
          <w:b/>
          <w:bCs/>
          <w:i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Так как граф небольшой, то скорость практически не различается.</w:t>
      </w:r>
    </w:p>
    <w:p w14:paraId="39BF6EE0" w14:textId="699F466D" w:rsidR="00365C83" w:rsidRPr="00486ACB" w:rsidRDefault="00365C83" w:rsidP="00365C83">
      <w:pPr>
        <w:rPr>
          <w:rFonts w:ascii="Times New Roman" w:hAnsi="Times New Roman"/>
          <w:b/>
          <w:i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>Вопр</w:t>
      </w:r>
      <w:r w:rsidR="00486ACB">
        <w:rPr>
          <w:rFonts w:ascii="Times New Roman" w:hAnsi="Times New Roman"/>
          <w:b/>
          <w:i/>
          <w:sz w:val="28"/>
          <w:szCs w:val="28"/>
        </w:rPr>
        <w:t>о</w:t>
      </w:r>
      <w:r>
        <w:rPr>
          <w:rFonts w:ascii="Times New Roman" w:hAnsi="Times New Roman"/>
          <w:b/>
          <w:i/>
          <w:sz w:val="28"/>
          <w:szCs w:val="28"/>
        </w:rPr>
        <w:t>сы к лабораторной работе.</w:t>
      </w:r>
    </w:p>
    <w:p w14:paraId="000D5801" w14:textId="1E5DB7F7" w:rsidR="00365C83" w:rsidRDefault="00365C83" w:rsidP="00365C83">
      <w:pPr>
        <w:numPr>
          <w:ilvl w:val="0"/>
          <w:numId w:val="4"/>
        </w:numPr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Что такое </w:t>
      </w:r>
      <w:r>
        <w:rPr>
          <w:rFonts w:ascii="Times New Roman" w:hAnsi="Times New Roman"/>
          <w:i/>
          <w:sz w:val="28"/>
          <w:szCs w:val="28"/>
        </w:rPr>
        <w:t>«жадный»</w:t>
      </w:r>
      <w:r>
        <w:rPr>
          <w:rFonts w:ascii="Times New Roman" w:hAnsi="Times New Roman"/>
          <w:sz w:val="28"/>
          <w:szCs w:val="28"/>
        </w:rPr>
        <w:t xml:space="preserve"> алгоритм и какой из указанных алгоритмов является </w:t>
      </w:r>
      <w:r>
        <w:rPr>
          <w:rFonts w:ascii="Times New Roman" w:hAnsi="Times New Roman"/>
          <w:i/>
          <w:sz w:val="28"/>
          <w:szCs w:val="28"/>
        </w:rPr>
        <w:t>«жадным»</w:t>
      </w:r>
      <w:r>
        <w:rPr>
          <w:rFonts w:ascii="Times New Roman" w:hAnsi="Times New Roman"/>
          <w:sz w:val="28"/>
          <w:szCs w:val="28"/>
        </w:rPr>
        <w:t xml:space="preserve">? Указать </w:t>
      </w:r>
      <w:r>
        <w:rPr>
          <w:rFonts w:ascii="Times New Roman" w:hAnsi="Times New Roman"/>
          <w:i/>
          <w:sz w:val="28"/>
          <w:szCs w:val="28"/>
        </w:rPr>
        <w:t>«О большое»</w:t>
      </w:r>
      <w:r>
        <w:rPr>
          <w:rFonts w:ascii="Times New Roman" w:hAnsi="Times New Roman"/>
          <w:sz w:val="28"/>
          <w:szCs w:val="28"/>
        </w:rPr>
        <w:t xml:space="preserve"> для обоих алгоритмов.</w:t>
      </w:r>
    </w:p>
    <w:p w14:paraId="0C673595" w14:textId="4CC05943" w:rsidR="00486ACB" w:rsidRPr="008D3B66" w:rsidRDefault="00486ACB" w:rsidP="00486ACB">
      <w:pPr>
        <w:spacing w:after="200" w:line="276" w:lineRule="auto"/>
        <w:ind w:left="720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Ответ: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ж</w:t>
      </w:r>
      <w:r w:rsidRPr="00486ACB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адный алгоритм —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алгоритм, заключающийся в принятии локально </w:t>
      </w:r>
      <w:r>
        <w:rPr>
          <w:rFonts w:ascii="Arial" w:hAnsi="Arial" w:cs="Arial"/>
          <w:sz w:val="21"/>
          <w:szCs w:val="21"/>
          <w:shd w:val="clear" w:color="auto" w:fill="FFFFFF"/>
        </w:rPr>
        <w:t>оптимальных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решений на каждом этапе, допуская, что конечное решение также окажется оптимальным. Для Дейкстры –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O(n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softHyphen/>
      </w:r>
      <w:r w:rsidR="008D3B66">
        <w:rPr>
          <w:rFonts w:ascii="Arial" w:hAnsi="Arial" w:cs="Arial"/>
          <w:color w:val="202122"/>
          <w:sz w:val="21"/>
          <w:szCs w:val="21"/>
          <w:shd w:val="clear" w:color="auto" w:fill="FFFFFF"/>
          <w:vertAlign w:val="superscript"/>
          <w:lang w:val="en-US"/>
        </w:rPr>
        <w:t>2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)</w:t>
      </w:r>
      <w:r w:rsidR="008D3B66"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 xml:space="preserve">, </w:t>
      </w:r>
      <w:r w:rsidR="008D3B66">
        <w:rPr>
          <w:rFonts w:ascii="Arial" w:hAnsi="Arial" w:cs="Arial"/>
          <w:color w:val="202122"/>
          <w:sz w:val="21"/>
          <w:szCs w:val="21"/>
          <w:shd w:val="clear" w:color="auto" w:fill="FFFFFF"/>
        </w:rPr>
        <w:t>для Флойда-</w:t>
      </w:r>
      <w:proofErr w:type="spellStart"/>
      <w:r w:rsidR="008D3B66">
        <w:rPr>
          <w:rFonts w:ascii="Arial" w:hAnsi="Arial" w:cs="Arial"/>
          <w:color w:val="202122"/>
          <w:sz w:val="21"/>
          <w:szCs w:val="21"/>
          <w:shd w:val="clear" w:color="auto" w:fill="FFFFFF"/>
        </w:rPr>
        <w:t>Уоршолла</w:t>
      </w:r>
      <w:proofErr w:type="spellEnd"/>
      <w:r w:rsidR="008D3B6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– </w:t>
      </w:r>
      <w:r w:rsidR="008D3B66"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O(n</w:t>
      </w:r>
      <w:r w:rsidR="008D3B66">
        <w:rPr>
          <w:rFonts w:ascii="Arial" w:hAnsi="Arial" w:cs="Arial"/>
          <w:color w:val="202122"/>
          <w:sz w:val="21"/>
          <w:szCs w:val="21"/>
          <w:shd w:val="clear" w:color="auto" w:fill="FFFFFF"/>
          <w:vertAlign w:val="superscript"/>
          <w:lang w:val="en-US"/>
        </w:rPr>
        <w:t>3</w:t>
      </w:r>
      <w:r w:rsidR="008D3B66"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).</w:t>
      </w:r>
    </w:p>
    <w:p w14:paraId="1AF5BC90" w14:textId="07DD4CA9" w:rsidR="00365C83" w:rsidRDefault="00365C83" w:rsidP="00365C83">
      <w:pPr>
        <w:numPr>
          <w:ilvl w:val="0"/>
          <w:numId w:val="4"/>
        </w:numPr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Почему классический алгоритм </w:t>
      </w:r>
      <w:r>
        <w:rPr>
          <w:rFonts w:ascii="Times New Roman" w:hAnsi="Times New Roman"/>
          <w:i/>
          <w:sz w:val="28"/>
          <w:szCs w:val="28"/>
        </w:rPr>
        <w:t>Дейкстры</w:t>
      </w:r>
      <w:r>
        <w:rPr>
          <w:rFonts w:ascii="Times New Roman" w:hAnsi="Times New Roman"/>
          <w:sz w:val="28"/>
          <w:szCs w:val="28"/>
        </w:rPr>
        <w:t xml:space="preserve"> не работает для отрицательных весов?</w:t>
      </w:r>
    </w:p>
    <w:p w14:paraId="4FD29D2D" w14:textId="469CA761" w:rsidR="00F74BB4" w:rsidRPr="00F74BB4" w:rsidRDefault="00F74BB4" w:rsidP="00F74BB4">
      <w:pPr>
        <w:spacing w:after="200" w:line="276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F74BB4">
        <w:rPr>
          <w:rFonts w:ascii="Times New Roman" w:hAnsi="Times New Roman" w:cs="Times New Roman"/>
          <w:color w:val="232629"/>
          <w:sz w:val="26"/>
          <w:szCs w:val="26"/>
          <w:shd w:val="clear" w:color="auto" w:fill="FFFFFF"/>
        </w:rPr>
        <w:t>Алгоритм Дейкстры является в некотором роде "жадным" - найдя один раз минимальный путь до вершины, он фиксирует его как минимальный навсегда - поскольку путь через другие вершины не может быть короче найденного. Однако, если он найдет ребро с отрицательным весом, ему придется обновлять уже зафиксированное значение, а это противоречит алгоритму.</w:t>
      </w:r>
    </w:p>
    <w:p w14:paraId="604F9B81" w14:textId="3851EC2B" w:rsidR="00365C83" w:rsidRDefault="00365C83" w:rsidP="00365C83">
      <w:pPr>
        <w:numPr>
          <w:ilvl w:val="0"/>
          <w:numId w:val="4"/>
        </w:numPr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Описать алгоритм </w:t>
      </w:r>
      <w:r>
        <w:rPr>
          <w:rFonts w:ascii="Times New Roman" w:hAnsi="Times New Roman"/>
          <w:i/>
          <w:sz w:val="28"/>
          <w:szCs w:val="28"/>
        </w:rPr>
        <w:t>А стар (А*)</w:t>
      </w:r>
      <w:r>
        <w:rPr>
          <w:rFonts w:ascii="Times New Roman" w:hAnsi="Times New Roman"/>
          <w:sz w:val="28"/>
          <w:szCs w:val="28"/>
        </w:rPr>
        <w:t xml:space="preserve"> и область его применения</w:t>
      </w:r>
      <w:r w:rsidR="00F74BB4" w:rsidRPr="00F74BB4">
        <w:rPr>
          <w:rFonts w:ascii="Times New Roman" w:hAnsi="Times New Roman"/>
          <w:sz w:val="28"/>
          <w:szCs w:val="28"/>
        </w:rPr>
        <w:t>.</w:t>
      </w:r>
    </w:p>
    <w:p w14:paraId="1490C987" w14:textId="5E8038D1" w:rsidR="00010C9C" w:rsidRDefault="00F74BB4" w:rsidP="00010C9C">
      <w:pPr>
        <w:spacing w:after="200" w:line="276" w:lineRule="auto"/>
        <w:ind w:left="720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Алгоритм А стар работает практически также, как и алгоритм Дейкстры, однако в нем рас</w:t>
      </w:r>
      <w:r w:rsidR="0059501A">
        <w:rPr>
          <w:rFonts w:ascii="Times New Roman" w:hAnsi="Times New Roman"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 xml:space="preserve">читывается еще оценочный путь до вершин, таки образом, </w:t>
      </w:r>
      <w:r w:rsidR="0059501A">
        <w:rPr>
          <w:rFonts w:ascii="Times New Roman" w:hAnsi="Times New Roman"/>
          <w:sz w:val="28"/>
          <w:szCs w:val="28"/>
        </w:rPr>
        <w:t>сужая область поиска. Применяется в играх</w:t>
      </w:r>
      <w:r w:rsidR="0059501A">
        <w:rPr>
          <w:rFonts w:ascii="Times New Roman" w:hAnsi="Times New Roman"/>
          <w:sz w:val="28"/>
          <w:szCs w:val="28"/>
          <w:lang w:val="en-US"/>
        </w:rPr>
        <w:t>.</w:t>
      </w:r>
    </w:p>
    <w:p w14:paraId="3047BD96" w14:textId="46010264" w:rsidR="00010C9C" w:rsidRDefault="00010C9C" w:rsidP="00010C9C">
      <w:pPr>
        <w:rPr>
          <w:rFonts w:ascii="Times New Roman" w:hAnsi="Times New Roman"/>
          <w:bCs/>
          <w:sz w:val="26"/>
          <w:szCs w:val="26"/>
          <w:lang w:eastAsia="ru-RU"/>
        </w:rPr>
      </w:pPr>
      <w:r>
        <w:rPr>
          <w:rFonts w:ascii="Times New Roman" w:hAnsi="Times New Roman"/>
          <w:b/>
          <w:bCs/>
          <w:sz w:val="26"/>
          <w:szCs w:val="26"/>
        </w:rPr>
        <w:t>Вывод</w:t>
      </w:r>
      <w:r w:rsidRPr="00FA5910">
        <w:rPr>
          <w:rFonts w:ascii="Times New Roman" w:hAnsi="Times New Roman"/>
          <w:b/>
          <w:bCs/>
          <w:sz w:val="26"/>
          <w:szCs w:val="26"/>
        </w:rPr>
        <w:t>:</w:t>
      </w:r>
      <w:r w:rsidRPr="00FA5910">
        <w:rPr>
          <w:rFonts w:ascii="Times New Roman" w:hAnsi="Times New Roman"/>
          <w:sz w:val="26"/>
          <w:szCs w:val="26"/>
        </w:rPr>
        <w:t xml:space="preserve"> изучи</w:t>
      </w:r>
      <w:r>
        <w:rPr>
          <w:rFonts w:ascii="Times New Roman" w:hAnsi="Times New Roman"/>
          <w:sz w:val="26"/>
          <w:szCs w:val="26"/>
        </w:rPr>
        <w:t>л</w:t>
      </w:r>
      <w:r w:rsidRPr="00FA5910">
        <w:rPr>
          <w:rFonts w:ascii="Times New Roman" w:hAnsi="Times New Roman"/>
          <w:color w:val="000000"/>
          <w:sz w:val="26"/>
          <w:szCs w:val="26"/>
        </w:rPr>
        <w:t xml:space="preserve"> некоторые алгоритмы на </w:t>
      </w:r>
      <w:r>
        <w:rPr>
          <w:rFonts w:ascii="Times New Roman" w:hAnsi="Times New Roman"/>
          <w:color w:val="000000"/>
          <w:sz w:val="26"/>
          <w:szCs w:val="26"/>
        </w:rPr>
        <w:t>графах</w:t>
      </w:r>
      <w:r w:rsidRPr="00FA5910">
        <w:rPr>
          <w:rFonts w:ascii="Times New Roman" w:hAnsi="Times New Roman"/>
          <w:color w:val="000000"/>
          <w:sz w:val="26"/>
          <w:szCs w:val="26"/>
        </w:rPr>
        <w:t xml:space="preserve">, в частности </w:t>
      </w:r>
      <w:r>
        <w:rPr>
          <w:rFonts w:ascii="Times New Roman" w:hAnsi="Times New Roman"/>
          <w:color w:val="000000"/>
          <w:sz w:val="26"/>
          <w:szCs w:val="26"/>
        </w:rPr>
        <w:t>а</w:t>
      </w:r>
      <w:r w:rsidRPr="00FA5910">
        <w:rPr>
          <w:rFonts w:ascii="Times New Roman" w:hAnsi="Times New Roman"/>
          <w:color w:val="000000"/>
          <w:sz w:val="26"/>
          <w:szCs w:val="26"/>
        </w:rPr>
        <w:t>лгоритм</w:t>
      </w:r>
      <w:r>
        <w:rPr>
          <w:rFonts w:ascii="Times New Roman" w:hAnsi="Times New Roman"/>
          <w:color w:val="000000"/>
          <w:sz w:val="26"/>
          <w:szCs w:val="26"/>
        </w:rPr>
        <w:t xml:space="preserve">ы поиска в ширину и глубину, алгоритмы Дейкстры и </w:t>
      </w:r>
      <w:r w:rsidRPr="000C2811">
        <w:rPr>
          <w:rFonts w:ascii="Times New Roman" w:hAnsi="Times New Roman"/>
          <w:bCs/>
          <w:sz w:val="26"/>
          <w:szCs w:val="26"/>
          <w:lang w:eastAsia="ru-RU"/>
        </w:rPr>
        <w:t>Флойда</w:t>
      </w:r>
      <w:r>
        <w:rPr>
          <w:rFonts w:ascii="Times New Roman" w:hAnsi="Times New Roman"/>
          <w:bCs/>
          <w:sz w:val="26"/>
          <w:szCs w:val="26"/>
          <w:lang w:eastAsia="ru-RU"/>
        </w:rPr>
        <w:t>.</w:t>
      </w:r>
    </w:p>
    <w:p w14:paraId="78109C43" w14:textId="77777777" w:rsidR="00010C9C" w:rsidRPr="00010C9C" w:rsidRDefault="00010C9C" w:rsidP="00010C9C">
      <w:pPr>
        <w:spacing w:after="200" w:line="276" w:lineRule="auto"/>
        <w:rPr>
          <w:rFonts w:ascii="Times New Roman" w:hAnsi="Times New Roman"/>
          <w:sz w:val="28"/>
          <w:szCs w:val="28"/>
        </w:rPr>
      </w:pPr>
    </w:p>
    <w:p w14:paraId="2BC2EC0F" w14:textId="77777777" w:rsidR="00365C83" w:rsidRDefault="00365C83"/>
    <w:sectPr w:rsidR="00365C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B30E6"/>
    <w:multiLevelType w:val="hybridMultilevel"/>
    <w:tmpl w:val="38A20594"/>
    <w:lvl w:ilvl="0" w:tplc="4E3EF8E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2E60B5"/>
    <w:multiLevelType w:val="hybridMultilevel"/>
    <w:tmpl w:val="739215D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23800FE9"/>
    <w:multiLevelType w:val="hybridMultilevel"/>
    <w:tmpl w:val="FA74E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2D716F"/>
    <w:multiLevelType w:val="hybridMultilevel"/>
    <w:tmpl w:val="0B8C5556"/>
    <w:lvl w:ilvl="0" w:tplc="5B96208A">
      <w:start w:val="1"/>
      <w:numFmt w:val="decimal"/>
      <w:lvlText w:val="%1."/>
      <w:lvlJc w:val="left"/>
      <w:pPr>
        <w:tabs>
          <w:tab w:val="num" w:pos="454"/>
        </w:tabs>
        <w:ind w:left="200" w:firstLine="226"/>
      </w:pPr>
      <w:rPr>
        <w:rFonts w:ascii="Times New Roman" w:hAnsi="Times New Roman" w:cs="Times New Roman" w:hint="default"/>
        <w:b w:val="0"/>
        <w:i w:val="0"/>
        <w:iCs/>
        <w:sz w:val="26"/>
        <w:szCs w:val="26"/>
      </w:rPr>
    </w:lvl>
    <w:lvl w:ilvl="1" w:tplc="04190019">
      <w:start w:val="1"/>
      <w:numFmt w:val="lowerLetter"/>
      <w:lvlText w:val="%2."/>
      <w:lvlJc w:val="left"/>
      <w:pPr>
        <w:ind w:left="16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3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0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8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5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2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9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680" w:hanging="180"/>
      </w:pPr>
      <w:rPr>
        <w:rFonts w:cs="Times New Roman"/>
      </w:rPr>
    </w:lvl>
  </w:abstractNum>
  <w:num w:numId="1" w16cid:durableId="183483217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19303660">
    <w:abstractNumId w:val="0"/>
  </w:num>
  <w:num w:numId="3" w16cid:durableId="95501876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3664910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A1F"/>
    <w:rsid w:val="00010C9C"/>
    <w:rsid w:val="000C2811"/>
    <w:rsid w:val="000F7780"/>
    <w:rsid w:val="002F6D89"/>
    <w:rsid w:val="00365C83"/>
    <w:rsid w:val="004004CD"/>
    <w:rsid w:val="00403A44"/>
    <w:rsid w:val="0040451C"/>
    <w:rsid w:val="00486ACB"/>
    <w:rsid w:val="00495295"/>
    <w:rsid w:val="0059501A"/>
    <w:rsid w:val="00787391"/>
    <w:rsid w:val="007F6880"/>
    <w:rsid w:val="00864ADF"/>
    <w:rsid w:val="008D3B66"/>
    <w:rsid w:val="008E0739"/>
    <w:rsid w:val="009968E6"/>
    <w:rsid w:val="009B096D"/>
    <w:rsid w:val="009C0C80"/>
    <w:rsid w:val="00B92E6E"/>
    <w:rsid w:val="00B97AAE"/>
    <w:rsid w:val="00E91A1F"/>
    <w:rsid w:val="00F363A8"/>
    <w:rsid w:val="00F74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C98C8"/>
  <w15:chartTrackingRefBased/>
  <w15:docId w15:val="{674A02BC-E07A-4AD5-A7E7-DFC926076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0C9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91A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4045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99"/>
    <w:qFormat/>
    <w:rsid w:val="00864ADF"/>
    <w:pPr>
      <w:spacing w:after="200" w:line="276" w:lineRule="auto"/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403A4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7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9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5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4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9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6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9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9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5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74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8</Pages>
  <Words>1308</Words>
  <Characters>7462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Кирилович</dc:creator>
  <cp:keywords/>
  <dc:description/>
  <cp:lastModifiedBy>Арсений Кирилович</cp:lastModifiedBy>
  <cp:revision>3</cp:revision>
  <dcterms:created xsi:type="dcterms:W3CDTF">2022-05-27T17:35:00Z</dcterms:created>
  <dcterms:modified xsi:type="dcterms:W3CDTF">2022-05-27T19:48:00Z</dcterms:modified>
</cp:coreProperties>
</file>